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120" w:lineRule="auto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Помощник кладовщика в сети магазинов модной одежды. 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0" w:before="28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5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трудоустройство с оформлением по трудовой книжке; </w:t>
        <w:br w:type="textWrapping"/>
        <w:t xml:space="preserve">- гибкий график работы, возможно совмещение с учебой; </w:t>
        <w:br w:type="textWrapping"/>
        <w:t xml:space="preserve">- возможность работать недалеко от дома или места учебы;</w:t>
        <w:br w:type="textWrapping"/>
        <w:t xml:space="preserve"> - заработная плата: 143 рублей в час до вычета налога.</w:t>
      </w:r>
    </w:p>
    <w:p w:rsidR="00000000" w:rsidDel="00000000" w:rsidP="00000000" w:rsidRDefault="00000000" w:rsidRPr="00000000" w14:paraId="00000004">
      <w:pPr>
        <w:spacing w:after="150" w:before="28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 </w:t>
      </w:r>
    </w:p>
    <w:p w:rsidR="00000000" w:rsidDel="00000000" w:rsidP="00000000" w:rsidRDefault="00000000" w:rsidRPr="00000000" w14:paraId="00000005">
      <w:pPr>
        <w:spacing w:after="15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желание и готовность учиться и работать; </w:t>
        <w:br w:type="textWrapping"/>
        <w:t xml:space="preserve">- исполнительность; </w:t>
        <w:br w:type="textWrapping"/>
        <w:t xml:space="preserve">- аккуратность; </w:t>
        <w:br w:type="textWrapping"/>
        <w:t xml:space="preserve">- опрятный внешний вид; </w:t>
        <w:br w:type="textWrapping"/>
        <w:t xml:space="preserve">- опыт работы не требуется.</w:t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007">
      <w:pPr>
        <w:shd w:fill="ffffff" w:val="clear"/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подготовка одежды для продажи (отпаривание, развешивание по размерам, сортировка, установка антикражных магнитов); </w:t>
        <w:br w:type="textWrapping"/>
        <w:t xml:space="preserve">- поддержание порядка на складе и в магазине; - помощь сотрудникам магазина в случаях необходимости.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rPr>
          <w:highlight w:val="whit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Помощник продавца в сети благотворительных магазинов одежды. Вакансия для людей с инвалидностью до 35 лет.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Условия:  </w:t>
      </w:r>
    </w:p>
    <w:p w:rsidR="00000000" w:rsidDel="00000000" w:rsidP="00000000" w:rsidRDefault="00000000" w:rsidRPr="00000000" w14:paraId="0000000B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трудоустройство с оформлением по трудовой книжке; </w:t>
      </w:r>
    </w:p>
    <w:p w:rsidR="00000000" w:rsidDel="00000000" w:rsidP="00000000" w:rsidRDefault="00000000" w:rsidRPr="00000000" w14:paraId="0000000D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гибкий график работы; </w:t>
      </w:r>
    </w:p>
    <w:p w:rsidR="00000000" w:rsidDel="00000000" w:rsidP="00000000" w:rsidRDefault="00000000" w:rsidRPr="00000000" w14:paraId="0000000E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работа в различных районах города; </w:t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заработная плата: 11750 руб. (до вычета налога).</w:t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 </w:t>
      </w:r>
    </w:p>
    <w:p w:rsidR="00000000" w:rsidDel="00000000" w:rsidP="00000000" w:rsidRDefault="00000000" w:rsidRPr="00000000" w14:paraId="00000012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исполнительность; </w:t>
      </w:r>
    </w:p>
    <w:p w:rsidR="00000000" w:rsidDel="00000000" w:rsidP="00000000" w:rsidRDefault="00000000" w:rsidRPr="00000000" w14:paraId="00000014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аккуратность; </w:t>
      </w:r>
    </w:p>
    <w:p w:rsidR="00000000" w:rsidDel="00000000" w:rsidP="00000000" w:rsidRDefault="00000000" w:rsidRPr="00000000" w14:paraId="00000015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опрятный внешний вид; </w:t>
      </w:r>
    </w:p>
    <w:p w:rsidR="00000000" w:rsidDel="00000000" w:rsidP="00000000" w:rsidRDefault="00000000" w:rsidRPr="00000000" w14:paraId="00000016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опыт работы не требуется. </w:t>
      </w:r>
    </w:p>
    <w:p w:rsidR="00000000" w:rsidDel="00000000" w:rsidP="00000000" w:rsidRDefault="00000000" w:rsidRPr="00000000" w14:paraId="00000017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 </w:t>
      </w:r>
    </w:p>
    <w:p w:rsidR="00000000" w:rsidDel="00000000" w:rsidP="00000000" w:rsidRDefault="00000000" w:rsidRPr="00000000" w14:paraId="00000019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приветствие покупателей;</w:t>
      </w:r>
    </w:p>
    <w:p w:rsidR="00000000" w:rsidDel="00000000" w:rsidP="00000000" w:rsidRDefault="00000000" w:rsidRPr="00000000" w14:paraId="0000001B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помощь в приемке поставок; </w:t>
      </w:r>
    </w:p>
    <w:p w:rsidR="00000000" w:rsidDel="00000000" w:rsidP="00000000" w:rsidRDefault="00000000" w:rsidRPr="00000000" w14:paraId="0000001C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отпаривание и сортировка вещей;</w:t>
      </w:r>
    </w:p>
    <w:p w:rsidR="00000000" w:rsidDel="00000000" w:rsidP="00000000" w:rsidRDefault="00000000" w:rsidRPr="00000000" w14:paraId="0000001D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поддержание порядка в торговом зале.</w:t>
      </w:r>
    </w:p>
    <w:p w:rsidR="00000000" w:rsidDel="00000000" w:rsidP="00000000" w:rsidRDefault="00000000" w:rsidRPr="00000000" w14:paraId="0000001E">
      <w:pPr>
        <w:spacing w:after="0" w:lineRule="auto"/>
        <w:ind w:left="360" w:firstLine="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20" w:lineRule="auto"/>
        <w:jc w:val="both"/>
        <w:rPr>
          <w:u w:val="singl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Клинер по уборке кабинетов «Работа-i», трудоустройство молодых людей с низкими стартовыми возможностями. Вакансия для людей с инвалидностью до 39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Условия:</w:t>
      </w:r>
    </w:p>
    <w:p w:rsidR="00000000" w:rsidDel="00000000" w:rsidP="00000000" w:rsidRDefault="00000000" w:rsidRPr="00000000" w14:paraId="00000021">
      <w:pPr>
        <w:spacing w:after="12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трудоустройство с оформлением по трудовой книжке; </w:t>
        <w:br w:type="textWrapping"/>
        <w:t xml:space="preserve">- гибкий график работы: 3/7, 2/7, 5/2 (от 2 до 7 часов); </w:t>
        <w:br w:type="textWrapping"/>
        <w:t xml:space="preserve">- заработная плата: до 23500 р. до вычета налога (зависит от количества отработанных часов); </w:t>
        <w:br w:type="textWrapping"/>
        <w:t xml:space="preserve">- оплачиваемый отпуск и больничный.</w:t>
      </w:r>
    </w:p>
    <w:p w:rsidR="00000000" w:rsidDel="00000000" w:rsidP="00000000" w:rsidRDefault="00000000" w:rsidRPr="00000000" w14:paraId="00000022">
      <w:pPr>
        <w:spacing w:after="12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</w:t>
      </w:r>
    </w:p>
    <w:p w:rsidR="00000000" w:rsidDel="00000000" w:rsidP="00000000" w:rsidRDefault="00000000" w:rsidRPr="00000000" w14:paraId="00000023">
      <w:pPr>
        <w:spacing w:after="12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сохранная моторика рук; </w:t>
        <w:br w:type="textWrapping"/>
        <w:t xml:space="preserve">- готовность и способность к работе на ногах;</w:t>
        <w:br w:type="textWrapping"/>
        <w:t xml:space="preserve"> - выносливость; </w:t>
        <w:br w:type="textWrapping"/>
        <w:t xml:space="preserve">- отсутствие мед.противопоказаний к работе в клининге; </w:t>
        <w:br w:type="textWrapping"/>
        <w:t xml:space="preserve">- отсутствие ограничений к работе с химическими моющими средствами и ограничений по подъему тяжестей до 10 кг.</w:t>
      </w:r>
    </w:p>
    <w:p w:rsidR="00000000" w:rsidDel="00000000" w:rsidP="00000000" w:rsidRDefault="00000000" w:rsidRPr="00000000" w14:paraId="00000024">
      <w:pPr>
        <w:spacing w:after="120" w:lineRule="auto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</w:t>
      </w:r>
    </w:p>
    <w:p w:rsidR="00000000" w:rsidDel="00000000" w:rsidP="00000000" w:rsidRDefault="00000000" w:rsidRPr="00000000" w14:paraId="00000025">
      <w:pPr>
        <w:spacing w:after="12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ручная и машинная уборка помещений; </w:t>
        <w:br w:type="textWrapping"/>
        <w:t xml:space="preserve">- обеспыливание поверхностей; </w:t>
        <w:br w:type="textWrapping"/>
        <w:t xml:space="preserve">- работа с пылесосом.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26"/>
        </w:tabs>
        <w:spacing w:after="12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360"/>
        <w:jc w:val="both"/>
        <w:rPr>
          <w:u w:val="singl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Промоутер в сервисный центр ремонта цифровой техники. Вакансия для людей с инвалидностью до 35 лет.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трудоустройство с оформлением по трудовой книжке; 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гибкий график работы: 5/2 (4 часа в день); 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место работы: 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highlight w:val="white"/>
          <w:rtl w:val="0"/>
        </w:rPr>
        <w:t xml:space="preserve">м.Площадь Ленина, м.Сенная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; 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11750 руб. (до вычета налога). 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 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ответственность; 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опрятный внешний вид; 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опыт работы не требуется. 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 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раздача листовок на улице.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426"/>
        </w:tabs>
        <w:spacing w:after="0" w:lineRule="auto"/>
        <w:jc w:val="both"/>
        <w:rPr>
          <w:u w:val="singl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Ассистент отдела в «Работа-i», трудоустройство молодых людей с низкими стартовыми возможностями. Вакансия для людей с инвалидностью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426"/>
        </w:tabs>
        <w:spacing w:after="0" w:lineRule="auto"/>
        <w:jc w:val="both"/>
        <w:rPr>
          <w:rFonts w:ascii="Verdana" w:cs="Verdana" w:eastAsia="Verdana" w:hAnsi="Verdan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426"/>
        </w:tabs>
        <w:spacing w:after="12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 </w:t>
      </w:r>
    </w:p>
    <w:p w:rsidR="00000000" w:rsidDel="00000000" w:rsidP="00000000" w:rsidRDefault="00000000" w:rsidRPr="00000000" w14:paraId="0000003F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трудоустройство сроком до 3 месяцев с оформлением по трудовой книжке; </w:t>
        <w:br w:type="textWrapping"/>
        <w:t xml:space="preserve">- 8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-часовой рабочий день с понедельника по пятницу;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  <w:t xml:space="preserve">- заработная плата: 23500 рублей в месяц до вычета налога.</w:t>
      </w:r>
    </w:p>
    <w:p w:rsidR="00000000" w:rsidDel="00000000" w:rsidP="00000000" w:rsidRDefault="00000000" w:rsidRPr="00000000" w14:paraId="00000040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постоянная регистрация в Санкт-Петербурге; </w:t>
        <w:br w:type="textWrapping"/>
        <w:t xml:space="preserve">- диплом оператора ПК, или бухгалтера, или т.п.; </w:t>
        <w:br w:type="textWrapping"/>
        <w:t xml:space="preserve">- отсутствие подтвержденного опыта работы по диплому.</w:t>
      </w:r>
    </w:p>
    <w:p w:rsidR="00000000" w:rsidDel="00000000" w:rsidP="00000000" w:rsidRDefault="00000000" w:rsidRPr="00000000" w14:paraId="00000042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Содержание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Оплачиваемая стажировка состоит из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выполнения различных задач на ПК: </w:t>
        <w:br w:type="textWrapping"/>
        <w:t xml:space="preserve">- в программах MS Office и 1C; </w:t>
        <w:br w:type="textWrapping"/>
        <w:t xml:space="preserve">- переписка по электронной почте; </w:t>
        <w:br w:type="textWrapping"/>
        <w:t xml:space="preserve">- ведение баз данных; </w:t>
        <w:br w:type="textWrapping"/>
        <w:t xml:space="preserve">- создание презентаций; </w:t>
        <w:br w:type="textWrapping"/>
        <w:t xml:space="preserve">- архивирование и т.п.</w:t>
      </w:r>
    </w:p>
    <w:p w:rsidR="00000000" w:rsidDel="00000000" w:rsidP="00000000" w:rsidRDefault="00000000" w:rsidRPr="00000000" w14:paraId="00000044">
      <w:pPr>
        <w:tabs>
          <w:tab w:val="left" w:leader="none" w:pos="426"/>
        </w:tabs>
        <w:spacing w:after="12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before="24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spacing w:after="0" w:before="240" w:line="240" w:lineRule="auto"/>
        <w:ind w:left="360"/>
        <w:jc w:val="both"/>
        <w:rPr>
          <w:u w:val="singl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Помощник администратора в сервисный центр по ремонту и продаже мобильной техники. Вакансия для людей с инвалидностью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  <w:br w:type="textWrapping"/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график работы: неполный рабочий день, 5/2;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11750 руб. – 18 800 руб.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трудоустройство с оформлением по трудовой книжке;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место работы: ст.м. Площадь Ленина, Сенная.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  <w:br w:type="textWrapping"/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владение ПК, офисными программами;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умение делать фотографии товара по ТЗ, интерес к мобильной технике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способность хорошо считать, хорошая память;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умение общаться с клиентом;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внимательность, усидчивость, обучаемость. 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  <w:br w:type="textWrapping"/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работа с ПК, размещение объявлений в Авито;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проведение инвентаризации; 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наведение порядка на полках торгового зала;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общение с клиентами.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280" w:before="280" w:line="240" w:lineRule="auto"/>
        <w:ind w:left="360"/>
        <w:jc w:val="both"/>
        <w:rPr>
          <w:u w:val="singl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Подсобный рабочий на предприятие по утилизации промышленного и электротехнического оборудования и аппаратуры. Вакансия для людей с инвалидностью до 35 лет. </w:t>
        <w:br w:type="textWrapping"/>
      </w:r>
    </w:p>
    <w:p w:rsidR="00000000" w:rsidDel="00000000" w:rsidP="00000000" w:rsidRDefault="00000000" w:rsidRPr="00000000" w14:paraId="0000005C">
      <w:pPr>
        <w:spacing w:after="280" w:before="28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05D">
      <w:pPr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график работы: неполный рабочий день, 5/2; - заработная плата: 11750 руб. – 18 800 руб; </w:t>
        <w:br w:type="textWrapping"/>
        <w:t xml:space="preserve">- трудоустройство с оформлением по трудовой книжке; </w:t>
        <w:br w:type="textWrapping"/>
        <w:t xml:space="preserve">- место работы: ст.м. Кировский завод, Автово.</w:t>
      </w:r>
    </w:p>
    <w:p w:rsidR="00000000" w:rsidDel="00000000" w:rsidP="00000000" w:rsidRDefault="00000000" w:rsidRPr="00000000" w14:paraId="0000005E">
      <w:pPr>
        <w:spacing w:after="280" w:before="28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05F">
      <w:pPr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скорость и качество выполнения операций по инструкции; </w:t>
        <w:br w:type="textWrapping"/>
        <w:t xml:space="preserve">- владение ручным инструментом и/или электроинструментом (отвертка, канцелярский нож); </w:t>
        <w:br w:type="textWrapping"/>
        <w:t xml:space="preserve">- расторопность, доброжелательность, умение общаться с коллективом (мужской коллектив). </w:t>
      </w:r>
    </w:p>
    <w:p w:rsidR="00000000" w:rsidDel="00000000" w:rsidP="00000000" w:rsidRDefault="00000000" w:rsidRPr="00000000" w14:paraId="00000060">
      <w:pPr>
        <w:spacing w:after="280" w:before="28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061">
      <w:pPr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разборка аппаратуры по инструкции (катушки с медью, платы, электродвигатели).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280" w:before="280" w:line="240" w:lineRule="auto"/>
        <w:ind w:left="360"/>
        <w:jc w:val="both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Фасовщик / Комплектовщик в компанию по фасовке стройматериалов, крепежа и инструмента. Вакансия для людей с инвалидностью до 35 лет.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80" w:before="28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064">
      <w:pPr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график работы: неполный рабочий день, 5/2; - заработная плата: 11750 руб.</w:t>
        <w:br w:type="textWrapping"/>
        <w:t xml:space="preserve">- трудоустройство с оформлением по трудовой книжке; </w:t>
        <w:br w:type="textWrapping"/>
        <w:t xml:space="preserve">- место работы: ст.м. Московские ворота.</w:t>
      </w:r>
    </w:p>
    <w:p w:rsidR="00000000" w:rsidDel="00000000" w:rsidP="00000000" w:rsidRDefault="00000000" w:rsidRPr="00000000" w14:paraId="00000065">
      <w:pPr>
        <w:spacing w:after="280" w:before="28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066">
      <w:pPr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склонность к монотонной работе с высокой скоростью выполнения; </w:t>
        <w:br w:type="textWrapping"/>
        <w:t xml:space="preserve">- развитая моторика рук; </w:t>
        <w:br w:type="textWrapping"/>
        <w:t xml:space="preserve">- ответственность, </w:t>
        <w:br w:type="textWrapping"/>
        <w:t xml:space="preserve">- отсутствие противопоказаний к поднятию тяжестей и работе на ногах; </w:t>
        <w:br w:type="textWrapping"/>
        <w:t xml:space="preserve">- умение считать, усидчивость, способность в дальнейшем разбираться в номенклатуре; </w:t>
        <w:br w:type="textWrapping"/>
        <w:t xml:space="preserve">- обучаемость.</w:t>
      </w:r>
    </w:p>
    <w:p w:rsidR="00000000" w:rsidDel="00000000" w:rsidP="00000000" w:rsidRDefault="00000000" w:rsidRPr="00000000" w14:paraId="00000067">
      <w:pPr>
        <w:spacing w:after="280" w:before="28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фасовка различного крепежа;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помощь в погрузке/разгрузке.</w:t>
      </w:r>
    </w:p>
    <w:p w:rsidR="00000000" w:rsidDel="00000000" w:rsidP="00000000" w:rsidRDefault="00000000" w:rsidRPr="00000000" w14:paraId="0000006A">
      <w:pPr>
        <w:pStyle w:val="Heading1"/>
        <w:numPr>
          <w:ilvl w:val="0"/>
          <w:numId w:val="1"/>
        </w:numPr>
        <w:ind w:left="360"/>
        <w:rPr/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8"/>
          <w:szCs w:val="18"/>
          <w:u w:val="single"/>
          <w:rtl w:val="0"/>
        </w:rPr>
        <w:t xml:space="preserve">Подсобный рабочий на производство труб, трубок, рукавов и шлангов из вулканизированной резины.  Вакансия для людей с инвалидностью до 35 лет.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 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график работы: полный/неполный рабочий день, 5/2;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11750 - 25000 руб.</w:t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трудоустройство с оформлением по трудовой книжке;</w:t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место работы: ст.м.Балтийская.</w:t>
        <w:br w:type="textWrapping"/>
        <w:br w:type="textWrapping"/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готовность к монотонной работе, 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внимательность;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развитая моторика.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обрезка и сборка деталей;</w:t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снятие защитной пленки.</w:t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rPr>
          <w:rFonts w:ascii="Verdana" w:cs="Verdana" w:eastAsia="Verdana" w:hAnsi="Verdana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after="280" w:before="280" w:line="240" w:lineRule="auto"/>
        <w:ind w:left="360"/>
        <w:jc w:val="both"/>
        <w:rPr>
          <w:i w:val="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Продавец-консультант в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одной из крупнейших торговых сетей по продаже товаров для дома и ремонта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. 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временное трудоустройство с оформлением по трудовой книжке с последующим переходом в штат (по результатам работы);</w:t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график работы: от 20 часов в неделю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от 21.400 до 42800 руб. до вычета налога;</w:t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спецодежда и мобильная связь - бесплатно;</w:t>
      </w:r>
    </w:p>
    <w:p w:rsidR="00000000" w:rsidDel="00000000" w:rsidP="00000000" w:rsidRDefault="00000000" w:rsidRPr="00000000" w14:paraId="0000009E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компенсация за питание (3480 рублей на зарплатную карту ежемесячно), наличие собственной столовой;</w:t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спортивный зал для сотрудников на территории магазина;</w:t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возможность карьерного роста.</w:t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желание работать в команде, встречаться с новыми людьми, помогать людям, стремление к развитию в своей профессии.</w:t>
      </w:r>
    </w:p>
    <w:p w:rsidR="00000000" w:rsidDel="00000000" w:rsidP="00000000" w:rsidRDefault="00000000" w:rsidRPr="00000000" w14:paraId="000000A4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highlight w:val="white"/>
          <w:rtl w:val="0"/>
        </w:rPr>
        <w:t xml:space="preserve">- встречать, консультировать, сопровождать клиента на всех этапах продаж;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работать с клиентами в социальных сетях;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поддерживать порядок и чистоту в отделе;</w:t>
      </w:r>
    </w:p>
    <w:p w:rsidR="00000000" w:rsidDel="00000000" w:rsidP="00000000" w:rsidRDefault="00000000" w:rsidRPr="00000000" w14:paraId="000000A8">
      <w:pPr>
        <w:spacing w:after="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выкладывать товар на стеллажи; </w:t>
        <w:br w:type="textWrapping"/>
        <w:t xml:space="preserve">- постоянно совершенствовать знания о товаре.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280" w:before="280" w:line="240" w:lineRule="auto"/>
        <w:ind w:left="360"/>
        <w:jc w:val="both"/>
        <w:rPr>
          <w:i w:val="0"/>
          <w:highlight w:val="whit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Специалист склада в одной из крупнейших торговых сетей по продаже товаров для дома и ремонта. Вакансия для людей с инвалидностью, выпускников детских домов, сирот, выпускников коррекционных школ до 35 лет.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sz w:val="18"/>
          <w:szCs w:val="18"/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временное трудоустройство с оформлением по трудовой книжке с последующим переходом в штат (по желанию); </w:t>
        <w:br w:type="textWrapping"/>
        <w:t xml:space="preserve">- разные скользящие графики работы: 40 часов в неделю (по 8-12 часов в день, утренние, дневные, вечерние, ночные смены) и 20-39 часов в неделю (почасовая занятость в период с 5:00 до 23:00); </w:t>
        <w:br w:type="textWrapping"/>
        <w:t xml:space="preserve">- заработная плата: при графике 40 часов в неделю – 34000 руб. в месяц до вычета налога, при графике 20-39 часов в неделю – 204 руб. в час до вычета налога;</w:t>
        <w:br w:type="textWrapping"/>
        <w:t xml:space="preserve">- питание, спецодежда и мобильная связь - бесплатно;</w:t>
        <w:br w:type="textWrapping"/>
        <w:t xml:space="preserve">- спортивный зал для сотрудников на территории магазина;</w:t>
        <w:br w:type="textWrapping"/>
        <w:t xml:space="preserve">- возможности обучения работе на погрузчике и карьерного роста;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желание работать в команде, внимательность, физическая выносливость, любознательность, бережливость, клиентоориентированность, инициативность.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 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прием, пересчет и распределение товара согласно адресному хранению;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перемещение товара по складу, в том числе с использованием складской техники;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сборка, упаковка и загрузка заказов в транспортные средства;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использование в своей работе ТСД (терминал сбора данных);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контроль поддержания порядка и чистоты на складе;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участие в инвентаризациях.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280" w:before="280"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 Кладовщик на склад автотоваров. Вакансия для людей с инвалидностью, до 45 лет.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50" w:line="240" w:lineRule="auto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Условия:</w:t>
      </w:r>
    </w:p>
    <w:p w:rsidR="00000000" w:rsidDel="00000000" w:rsidP="00000000" w:rsidRDefault="00000000" w:rsidRPr="00000000" w14:paraId="000000B8">
      <w:pPr>
        <w:spacing w:after="12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график работы 5/2 с 11.00 до 20.00/ с 12:00 до 21:00; </w:t>
        <w:br w:type="textWrapping"/>
        <w:t xml:space="preserve">- трудоустройство с оформлением по трудовой книжке; </w:t>
        <w:br w:type="textWrapping"/>
        <w:t xml:space="preserve">- заработная плата: 28 000 – 43 000 до вычета налога; </w:t>
        <w:br w:type="textWrapping"/>
        <w:t xml:space="preserve">- место работы: Шушары; </w:t>
        <w:br w:type="textWrapping"/>
        <w:t xml:space="preserve">- испытательный срок: 3 месяца; </w:t>
        <w:br w:type="textWrapping"/>
        <w:t xml:space="preserve">- 1 стажировочный день (без оплаты); </w:t>
        <w:br w:type="textWrapping"/>
        <w:t xml:space="preserve">- материальная ответственность после первого месяца работы; </w:t>
        <w:br w:type="textWrapping"/>
        <w:t xml:space="preserve">- погрузочно-разгрузочные работы с подъемом тяжести до 30 кг (есть паллеты, рохли); </w:t>
        <w:br w:type="textWrapping"/>
        <w:t xml:space="preserve">- карьерный рост, обучение.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физическая выносливость; </w:t>
        <w:br w:type="textWrapping"/>
        <w:t xml:space="preserve">- коммуникабельность; 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готовность работать в команде; </w:t>
        <w:br w:type="textWrapping"/>
        <w:t xml:space="preserve">- умение быстро переключаться между задачами (работа на разных участках); 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обучаемость;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расторопность, инициативность;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уверенное знание ПК, готовность работать с программами на мобильных устройствах (планшеты, телефон).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прием товара на склад;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проверка товара на брак;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выдача автозапчастей со склада;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проверка на соответствие сопроводительным документам;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распределение по адресам хранения на складе.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tabs>
          <w:tab w:val="left" w:leader="none" w:pos="426"/>
        </w:tabs>
        <w:spacing w:after="0" w:line="240" w:lineRule="auto"/>
        <w:ind w:left="360"/>
        <w:jc w:val="both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Слесарь по эксплуатации и ремонту подземных газопроводов (обходчик) в газовую компанию. Вакансия для людей с инвалидностью, выпускников детских домов, сирот, выпускников коррекционных школ до 35 лет.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  <w:br w:type="textWrapping"/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трудоустройство с оформлением по трудовой книжке;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Полный рабочий день ПН-ЧТ с 9-00 до 18-00, ПТ с 9-00 до 16-45;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ДМС;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Премии ежемесячно;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бесплатный проезд;</w:t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страхование от несчастных случаев с 1 дня работы;</w:t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работа в паре с наставником;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 39 300 р. до вычета налога;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Возможность работы рядом с домом. Вакансии открыты в разных районах города, а также г. Колпино, г. Петродворец, г. Пушкин.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  <w:br w:type="textWrapping"/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- среднее специальное образование (обязательно);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внимательность к деталям; 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ответственность и готовность выполнять работу по инструкции; 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готовность к длительной работе на ногах и обучению.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  <w:br w:type="textWrapping"/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Осмотр трасс наружных газопроводов; 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Регулировка коверов, смазка пробок; 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Замер давления в газопроводе; 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Работа с приборами (газоанализаторами).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after="0" w:lineRule="auto"/>
        <w:ind w:left="360"/>
        <w:jc w:val="both"/>
        <w:rPr>
          <w:highlight w:val="white"/>
          <w:u w:val="singl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Сотрудник склада в сети благотворительных магазинов одежды. Вакансия для людей с инвалидностью до 35 лет.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Условия:  </w:t>
      </w:r>
    </w:p>
    <w:p w:rsidR="00000000" w:rsidDel="00000000" w:rsidP="00000000" w:rsidRDefault="00000000" w:rsidRPr="00000000" w14:paraId="000000EA">
      <w:pPr>
        <w:spacing w:after="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трудоустройство с оформлением по срочному трудовому договору; </w:t>
      </w:r>
    </w:p>
    <w:p w:rsidR="00000000" w:rsidDel="00000000" w:rsidP="00000000" w:rsidRDefault="00000000" w:rsidRPr="00000000" w14:paraId="000000EC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гибкий график работы (3 – 3,5 часа в день); </w:t>
        <w:br w:type="textWrapping"/>
        <w:t xml:space="preserve">- место работы: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ВО, Уральская ул.;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заработная плата: 9400 руб. (до вычета налога).</w:t>
      </w:r>
    </w:p>
    <w:p w:rsidR="00000000" w:rsidDel="00000000" w:rsidP="00000000" w:rsidRDefault="00000000" w:rsidRPr="00000000" w14:paraId="000000EE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 </w:t>
      </w:r>
    </w:p>
    <w:p w:rsidR="00000000" w:rsidDel="00000000" w:rsidP="00000000" w:rsidRDefault="00000000" w:rsidRPr="00000000" w14:paraId="000000F0">
      <w:pPr>
        <w:spacing w:after="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прохождение проб на внутренней площадке центра (ШС, ОР);</w:t>
      </w:r>
    </w:p>
    <w:p w:rsidR="00000000" w:rsidDel="00000000" w:rsidP="00000000" w:rsidRDefault="00000000" w:rsidRPr="00000000" w14:paraId="000000F2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готовность к физической нагрузке; </w:t>
      </w:r>
    </w:p>
    <w:p w:rsidR="00000000" w:rsidDel="00000000" w:rsidP="00000000" w:rsidRDefault="00000000" w:rsidRPr="00000000" w14:paraId="000000F3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опыт работы не требуется. </w:t>
      </w:r>
    </w:p>
    <w:p w:rsidR="00000000" w:rsidDel="00000000" w:rsidP="00000000" w:rsidRDefault="00000000" w:rsidRPr="00000000" w14:paraId="000000F4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12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 </w:t>
      </w:r>
    </w:p>
    <w:p w:rsidR="00000000" w:rsidDel="00000000" w:rsidP="00000000" w:rsidRDefault="00000000" w:rsidRPr="00000000" w14:paraId="000000F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складывание одежды в мешки; </w:t>
        <w:br w:type="textWrapping"/>
        <w:t xml:space="preserve">- проверка заполнения мешков; </w:t>
        <w:br w:type="textWrapping"/>
        <w:t xml:space="preserve">- перемещение мешков (12кг) на 10 метров.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Техник 1 категории в отдел промышленной безопасности и производственного контроля. Вакансия для людей с инвалидностью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 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0F9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трудоустройство с оформлением по трудовой книжке;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график работы: 5/2, 08.30-17.30 (выходные: суббота, воскресенье); </w:t>
      </w:r>
    </w:p>
    <w:p w:rsidR="00000000" w:rsidDel="00000000" w:rsidP="00000000" w:rsidRDefault="00000000" w:rsidRPr="00000000" w14:paraId="000000FB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работа в офисе на территории порта в Усть-Луге;</w:t>
      </w:r>
    </w:p>
    <w:p w:rsidR="00000000" w:rsidDel="00000000" w:rsidP="00000000" w:rsidRDefault="00000000" w:rsidRPr="00000000" w14:paraId="000000FC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51 443 руб. до вычета налога, - 13-я зарплата, премия в день нефтяника.</w:t>
      </w:r>
    </w:p>
    <w:p w:rsidR="00000000" w:rsidDel="00000000" w:rsidP="00000000" w:rsidRDefault="00000000" w:rsidRPr="00000000" w14:paraId="000000FD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предоставляется служебное жильё (квартира) в посёлке Усть-Луга, оплата за проживание и коммунальные услуги 4 - 6 тыс./мес.;</w:t>
      </w:r>
    </w:p>
    <w:p w:rsidR="00000000" w:rsidDel="00000000" w:rsidP="00000000" w:rsidRDefault="00000000" w:rsidRPr="00000000" w14:paraId="000000FE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развозка служебным транспортом на работу и обратно; </w:t>
      </w:r>
    </w:p>
    <w:p w:rsidR="00000000" w:rsidDel="00000000" w:rsidP="00000000" w:rsidRDefault="00000000" w:rsidRPr="00000000" w14:paraId="000000FF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социальный пакет ДМС (после испытательного срока), возможность получения различных дополнительных благ и компенсаций для членов профсоюза. </w:t>
      </w:r>
    </w:p>
    <w:p w:rsidR="00000000" w:rsidDel="00000000" w:rsidP="00000000" w:rsidRDefault="00000000" w:rsidRPr="00000000" w14:paraId="0000010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br w:type="textWrapping"/>
        <w:t xml:space="preserve">Требования: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01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среднее профессиональное (техническое) или высшее образование;</w:t>
      </w:r>
    </w:p>
    <w:p w:rsidR="00000000" w:rsidDel="00000000" w:rsidP="00000000" w:rsidRDefault="00000000" w:rsidRPr="00000000" w14:paraId="00000102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внимательность к деталям, усидчивость, желание повышать свой уровень знаний;</w:t>
      </w:r>
    </w:p>
    <w:p w:rsidR="00000000" w:rsidDel="00000000" w:rsidP="00000000" w:rsidRDefault="00000000" w:rsidRPr="00000000" w14:paraId="00000103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отличное знание MS Office.</w:t>
      </w:r>
    </w:p>
    <w:p w:rsidR="00000000" w:rsidDel="00000000" w:rsidP="00000000" w:rsidRDefault="00000000" w:rsidRPr="00000000" w14:paraId="00000104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br w:type="textWrapping"/>
        <w:t xml:space="preserve">Обязанности: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05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работа в офисных программах, в программе электронного документооборота;</w:t>
      </w:r>
    </w:p>
    <w:p w:rsidR="00000000" w:rsidDel="00000000" w:rsidP="00000000" w:rsidRDefault="00000000" w:rsidRPr="00000000" w14:paraId="00000106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составление отчетных документов;</w:t>
      </w:r>
    </w:p>
    <w:p w:rsidR="00000000" w:rsidDel="00000000" w:rsidP="00000000" w:rsidRDefault="00000000" w:rsidRPr="00000000" w14:paraId="00000107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подготовка проектов приказов, писем и других документов в системе электронного документооборота.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ind w:left="360"/>
        <w:jc w:val="both"/>
        <w:rPr>
          <w:u w:val="singl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Работник торгового зала в сеть пекарен-кондитерских. Вакансия для людей с инвалидностью, выпускников детских домов, сирот, выпускников коррекционных школ до 35 лет. </w:t>
        <w:br w:type="textWrapping"/>
      </w:r>
    </w:p>
    <w:p w:rsidR="00000000" w:rsidDel="00000000" w:rsidP="00000000" w:rsidRDefault="00000000" w:rsidRPr="00000000" w14:paraId="00000109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0A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трудоустройство с оформлением по трудовой книжке;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  <w:br w:type="textWrapping"/>
        <w:t xml:space="preserve">-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гибкий график (утренние, вечерние смены 2/2, 3/3); </w:t>
        <w:br w:type="textWrapping"/>
        <w:t xml:space="preserve">- заработная плата: 35 500 р до вычета налога при полном рабочем дне; </w:t>
        <w:br w:type="textWrapping"/>
        <w:t xml:space="preserve">- компенсация проезда (3890 руб.), доплата за некурение (500 руб. с первого месяца работы); - бесплатное питание, обучение; - медицинская книжка за счет компании;</w:t>
        <w:br w:type="textWrapping"/>
        <w:t xml:space="preserve"> - после 1 года работы: ДМС, скидка на фитнес, изучение иностранного языка, наличие корпоративной библиотеки.</w:t>
      </w:r>
      <w:r w:rsidDel="00000000" w:rsidR="00000000" w:rsidRPr="00000000">
        <w:rPr>
          <w:rFonts w:ascii="Verdana" w:cs="Verdana" w:eastAsia="Verdana" w:hAnsi="Verdana"/>
          <w:color w:val="1f497d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0D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клиентоориентированность, доброжелательность, внимательность; </w:t>
        <w:br w:type="textWrapping"/>
        <w:t xml:space="preserve">- развитые коммуникативные навыки, желание общаться с гостями; </w:t>
        <w:br w:type="textWrapping"/>
        <w:t xml:space="preserve">- готовность работать на ногах.</w:t>
      </w:r>
    </w:p>
    <w:p w:rsidR="00000000" w:rsidDel="00000000" w:rsidP="00000000" w:rsidRDefault="00000000" w:rsidRPr="00000000" w14:paraId="0000010E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1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приносить заказ гостю; </w:t>
        <w:br w:type="textWrapping"/>
        <w:t xml:space="preserve">- убирать посуду со столов; </w:t>
        <w:br w:type="textWrapping"/>
        <w:t xml:space="preserve">- поддерживать чистоту в зале. </w:t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shd w:fill="ffffff" w:val="clear"/>
        <w:spacing w:after="0" w:line="240" w:lineRule="auto"/>
        <w:ind w:left="360"/>
        <w:rPr/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Помощник кондитера на производство в сеть пекарен-кондитерских. Вакансия для людей выпускников детских домов, сирот, выпускников коррекционных школ до 35 лет.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hd w:fill="ffffff" w:val="clear"/>
        <w:spacing w:after="15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hd w:fill="ffffff" w:val="clear"/>
        <w:spacing w:after="15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14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сменный график работы: 4/4 по 12 часов (дневные и ночные смены);</w:t>
      </w:r>
    </w:p>
    <w:p w:rsidR="00000000" w:rsidDel="00000000" w:rsidP="00000000" w:rsidRDefault="00000000" w:rsidRPr="00000000" w14:paraId="00000115">
      <w:pPr>
        <w:shd w:fill="ffffff" w:val="clear"/>
        <w:spacing w:after="0" w:line="360" w:lineRule="auto"/>
        <w:rPr>
          <w:rFonts w:ascii="Verdana" w:cs="Verdana" w:eastAsia="Verdana" w:hAnsi="Verdana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от 42375 (до вычета налога);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испытательный срок: 2 месяца;</w:t>
      </w:r>
    </w:p>
    <w:p w:rsidR="00000000" w:rsidDel="00000000" w:rsidP="00000000" w:rsidRDefault="00000000" w:rsidRPr="00000000" w14:paraId="00000117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возможен карьерный рост до кондитера;</w:t>
      </w:r>
    </w:p>
    <w:p w:rsidR="00000000" w:rsidDel="00000000" w:rsidP="00000000" w:rsidRDefault="00000000" w:rsidRPr="00000000" w14:paraId="00000118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бесплатное питание, комфортабельная раздевалка (личный шкафчик, душ, фен), униформа и химчистка;</w:t>
      </w:r>
    </w:p>
    <w:p w:rsidR="00000000" w:rsidDel="00000000" w:rsidP="00000000" w:rsidRDefault="00000000" w:rsidRPr="00000000" w14:paraId="00000119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после испытательного срока: бесплатный полис ДМС; скидка на фитнес; подарки на день рождения, скидки на продукцию компании;</w:t>
      </w:r>
    </w:p>
    <w:p w:rsidR="00000000" w:rsidDel="00000000" w:rsidP="00000000" w:rsidRDefault="00000000" w:rsidRPr="00000000" w14:paraId="0000011A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компенсация проезда (3890 руб.), доплата за некурение (500 руб. с первого месяца работы);</w:t>
      </w:r>
    </w:p>
    <w:p w:rsidR="00000000" w:rsidDel="00000000" w:rsidP="00000000" w:rsidRDefault="00000000" w:rsidRPr="00000000" w14:paraId="0000011B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адрес места работы: м. Старая деревня, м. Ладожская.</w:t>
      </w:r>
    </w:p>
    <w:p w:rsidR="00000000" w:rsidDel="00000000" w:rsidP="00000000" w:rsidRDefault="00000000" w:rsidRPr="00000000" w14:paraId="0000011C">
      <w:pPr>
        <w:shd w:fill="ffffff" w:val="clear"/>
        <w:spacing w:after="15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hd w:fill="ffffff" w:val="clear"/>
        <w:spacing w:after="15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специализированное образование будет вашим преимуществом;</w:t>
      </w:r>
    </w:p>
    <w:p w:rsidR="00000000" w:rsidDel="00000000" w:rsidP="00000000" w:rsidRDefault="00000000" w:rsidRPr="00000000" w14:paraId="0000011F">
      <w:pPr>
        <w:shd w:fill="ffffff" w:val="clear"/>
        <w:spacing w:after="0" w:line="3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большое желание развиваться в кондитерском деле;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hd w:fill="ffffff" w:val="clear"/>
        <w:spacing w:after="15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ответственность, отзывчивость, умение работать в команде, доброжелательность.</w:t>
      </w:r>
    </w:p>
    <w:p w:rsidR="00000000" w:rsidDel="00000000" w:rsidP="00000000" w:rsidRDefault="00000000" w:rsidRPr="00000000" w14:paraId="00000121">
      <w:pPr>
        <w:shd w:fill="ffffff" w:val="clear"/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помощь кондитерам; </w:t>
      </w:r>
    </w:p>
    <w:p w:rsidR="00000000" w:rsidDel="00000000" w:rsidP="00000000" w:rsidRDefault="00000000" w:rsidRPr="00000000" w14:paraId="00000123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работа с фруктами, шоколадом (темперирование); </w:t>
      </w:r>
    </w:p>
    <w:p w:rsidR="00000000" w:rsidDel="00000000" w:rsidP="00000000" w:rsidRDefault="00000000" w:rsidRPr="00000000" w14:paraId="00000124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изготовление тарталеток. </w:t>
      </w:r>
    </w:p>
    <w:p w:rsidR="00000000" w:rsidDel="00000000" w:rsidP="00000000" w:rsidRDefault="00000000" w:rsidRPr="00000000" w14:paraId="00000125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shd w:fill="ffffff" w:val="clear"/>
        <w:spacing w:after="0"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Формовщик (упаковщик) на производство в сеть пекарен-кондитерских. Вакансия для людей выпускников детских домов, сирот, выпускников коррекционных школ до 35 лет.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hd w:fill="ffffff" w:val="clear"/>
        <w:spacing w:after="15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ffffff" w:val="clear"/>
        <w:spacing w:after="15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29">
      <w:pPr>
        <w:shd w:fill="ffffff" w:val="clear"/>
        <w:spacing w:after="0" w:line="360" w:lineRule="auto"/>
        <w:rPr>
          <w:rFonts w:ascii="Verdana" w:cs="Verdana" w:eastAsia="Verdana" w:hAnsi="Verdana"/>
          <w:color w:val="44444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сменный график работы: 3/3 по 12 часов (дневные и ночные смены);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испытательный срок: 2 месяца;</w:t>
      </w:r>
    </w:p>
    <w:p w:rsidR="00000000" w:rsidDel="00000000" w:rsidP="00000000" w:rsidRDefault="00000000" w:rsidRPr="00000000" w14:paraId="0000012B">
      <w:pPr>
        <w:shd w:fill="ffffff" w:val="clear"/>
        <w:spacing w:after="0" w:line="360" w:lineRule="auto"/>
        <w:rPr>
          <w:rFonts w:ascii="Verdana" w:cs="Verdana" w:eastAsia="Verdana" w:hAnsi="Verdana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42747 (до вычета налога);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бесплатное питание, комфортабельная раздевалка (личный шкафчик, душ, фен), униформа и химчистка;</w:t>
      </w:r>
    </w:p>
    <w:p w:rsidR="00000000" w:rsidDel="00000000" w:rsidP="00000000" w:rsidRDefault="00000000" w:rsidRPr="00000000" w14:paraId="0000012D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после испытательного срока: бесплатный полис ДМС; скидка на фитнес; подарки на день рождения, скидки на продукцию компании;</w:t>
      </w:r>
    </w:p>
    <w:p w:rsidR="00000000" w:rsidDel="00000000" w:rsidP="00000000" w:rsidRDefault="00000000" w:rsidRPr="00000000" w14:paraId="0000012E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компенсация проезда (3890 руб.), доплата за некурение (500 руб. с первого месяца работы);</w:t>
      </w:r>
    </w:p>
    <w:p w:rsidR="00000000" w:rsidDel="00000000" w:rsidP="00000000" w:rsidRDefault="00000000" w:rsidRPr="00000000" w14:paraId="0000012F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адрес места работы: м. Старая деревня, м. Ладожская.</w:t>
      </w:r>
    </w:p>
    <w:p w:rsidR="00000000" w:rsidDel="00000000" w:rsidP="00000000" w:rsidRDefault="00000000" w:rsidRPr="00000000" w14:paraId="00000130">
      <w:pPr>
        <w:shd w:fill="ffffff" w:val="clear"/>
        <w:spacing w:after="150" w:line="240" w:lineRule="auto"/>
        <w:rPr>
          <w:rFonts w:ascii="Verdana" w:cs="Verdana" w:eastAsia="Verdana" w:hAnsi="Verdan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hd w:fill="ffffff" w:val="clear"/>
        <w:spacing w:after="15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готовность к работе на ногах;</w:t>
      </w:r>
    </w:p>
    <w:p w:rsidR="00000000" w:rsidDel="00000000" w:rsidP="00000000" w:rsidRDefault="00000000" w:rsidRPr="00000000" w14:paraId="00000133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высокая скорость работы; </w:t>
      </w:r>
    </w:p>
    <w:p w:rsidR="00000000" w:rsidDel="00000000" w:rsidP="00000000" w:rsidRDefault="00000000" w:rsidRPr="00000000" w14:paraId="00000134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доброжелательность, энергичность, аккуратность; </w:t>
      </w:r>
    </w:p>
    <w:p w:rsidR="00000000" w:rsidDel="00000000" w:rsidP="00000000" w:rsidRDefault="00000000" w:rsidRPr="00000000" w14:paraId="00000135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физическая выносливость.</w:t>
      </w:r>
    </w:p>
    <w:p w:rsidR="00000000" w:rsidDel="00000000" w:rsidP="00000000" w:rsidRDefault="00000000" w:rsidRPr="00000000" w14:paraId="00000136">
      <w:pPr>
        <w:shd w:fill="ffffff" w:val="clear"/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формовка заготовок слоеных изделий; </w:t>
      </w:r>
    </w:p>
    <w:p w:rsidR="00000000" w:rsidDel="00000000" w:rsidP="00000000" w:rsidRDefault="00000000" w:rsidRPr="00000000" w14:paraId="00000138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укладка заготовки (круассаны) на выпечные листы; </w:t>
      </w:r>
    </w:p>
    <w:p w:rsidR="00000000" w:rsidDel="00000000" w:rsidP="00000000" w:rsidRDefault="00000000" w:rsidRPr="00000000" w14:paraId="00000139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поддержание чистоты и порядка на рабочем месте в течение смены; </w:t>
      </w:r>
    </w:p>
    <w:p w:rsidR="00000000" w:rsidDel="00000000" w:rsidP="00000000" w:rsidRDefault="00000000" w:rsidRPr="00000000" w14:paraId="0000013A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соблюдение правил использования продуктов и санитарных норм. </w:t>
      </w:r>
    </w:p>
    <w:p w:rsidR="00000000" w:rsidDel="00000000" w:rsidP="00000000" w:rsidRDefault="00000000" w:rsidRPr="00000000" w14:paraId="0000013B">
      <w:pPr>
        <w:shd w:fill="ffffff" w:val="clear"/>
        <w:spacing w:after="0" w:line="240" w:lineRule="auto"/>
        <w:rPr>
          <w:rFonts w:ascii="Verdana" w:cs="Verdana" w:eastAsia="Verdana" w:hAnsi="Verdana"/>
          <w:b w:val="1"/>
          <w:i w:val="1"/>
          <w:color w:val="ff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0"/>
          <w:numId w:val="1"/>
        </w:numPr>
        <w:shd w:fill="ffffff" w:val="clear"/>
        <w:spacing w:after="0" w:line="240" w:lineRule="auto"/>
        <w:ind w:left="360"/>
        <w:rPr/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Пекарь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на производство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в сеть пекарен-кондитерских.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Вакансия для людей выпускников детских домов, сирот, выпускников коррекционных школ до 35 лет.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hd w:fill="ffffff" w:val="clear"/>
        <w:spacing w:after="0" w:line="360" w:lineRule="auto"/>
        <w:rPr>
          <w:rFonts w:ascii="Verdana" w:cs="Verdana" w:eastAsia="Verdana" w:hAnsi="Verdana"/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hd w:fill="ffffff" w:val="clear"/>
        <w:spacing w:after="0" w:line="3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  <w:br w:type="textWrapping"/>
      </w:r>
    </w:p>
    <w:p w:rsidR="00000000" w:rsidDel="00000000" w:rsidP="00000000" w:rsidRDefault="00000000" w:rsidRPr="00000000" w14:paraId="0000013F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сменный график работы: 4/4 по 12 часов (дневные и ночные смены);</w:t>
      </w:r>
    </w:p>
    <w:p w:rsidR="00000000" w:rsidDel="00000000" w:rsidP="00000000" w:rsidRDefault="00000000" w:rsidRPr="00000000" w14:paraId="00000140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45674 (до вычета налога);</w:t>
      </w:r>
    </w:p>
    <w:p w:rsidR="00000000" w:rsidDel="00000000" w:rsidP="00000000" w:rsidRDefault="00000000" w:rsidRPr="00000000" w14:paraId="00000141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испытательный срок: 2 месяца;</w:t>
      </w:r>
    </w:p>
    <w:p w:rsidR="00000000" w:rsidDel="00000000" w:rsidP="00000000" w:rsidRDefault="00000000" w:rsidRPr="00000000" w14:paraId="00000142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бесплатное питание, комфортабельная раздевалка (личный шкафчик, душ, фен), униформа и химчистка;</w:t>
      </w:r>
    </w:p>
    <w:p w:rsidR="00000000" w:rsidDel="00000000" w:rsidP="00000000" w:rsidRDefault="00000000" w:rsidRPr="00000000" w14:paraId="00000143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возможность повышать категорию;</w:t>
      </w:r>
    </w:p>
    <w:p w:rsidR="00000000" w:rsidDel="00000000" w:rsidP="00000000" w:rsidRDefault="00000000" w:rsidRPr="00000000" w14:paraId="00000144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после испытательного срока: бесплатный полис ДМС; скидка на фитнес; подарки на день рождения, скидки на продукцию компании;</w:t>
      </w:r>
    </w:p>
    <w:p w:rsidR="00000000" w:rsidDel="00000000" w:rsidP="00000000" w:rsidRDefault="00000000" w:rsidRPr="00000000" w14:paraId="00000145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компенсация проезда (3890 руб.), доплата за некурение (500 руб. с первого месяца работы);</w:t>
      </w:r>
    </w:p>
    <w:p w:rsidR="00000000" w:rsidDel="00000000" w:rsidP="00000000" w:rsidRDefault="00000000" w:rsidRPr="00000000" w14:paraId="00000146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адрес места работы: м. Старая деревня, м. Ладожская.</w:t>
      </w:r>
    </w:p>
    <w:p w:rsidR="00000000" w:rsidDel="00000000" w:rsidP="00000000" w:rsidRDefault="00000000" w:rsidRPr="00000000" w14:paraId="00000147">
      <w:pPr>
        <w:shd w:fill="ffffff" w:val="clear"/>
        <w:spacing w:after="150" w:line="240" w:lineRule="auto"/>
        <w:rPr>
          <w:rFonts w:ascii="Verdana" w:cs="Verdana" w:eastAsia="Verdana" w:hAnsi="Verdan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hd w:fill="ffffff" w:val="clear"/>
        <w:spacing w:after="150" w:line="240" w:lineRule="auto"/>
        <w:rPr>
          <w:rFonts w:ascii="Verdana" w:cs="Verdana" w:eastAsia="Verdana" w:hAnsi="Verdana"/>
          <w:color w:val="44444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физическая выносливость, готовность работать и в дневные и в ночные смены</w:t>
      </w:r>
    </w:p>
    <w:p w:rsidR="00000000" w:rsidDel="00000000" w:rsidP="00000000" w:rsidRDefault="00000000" w:rsidRPr="00000000" w14:paraId="0000014A">
      <w:pPr>
        <w:shd w:fill="ffffff" w:val="clear"/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соблюдение норм и правил на производстве;</w:t>
      </w:r>
    </w:p>
    <w:p w:rsidR="00000000" w:rsidDel="00000000" w:rsidP="00000000" w:rsidRDefault="00000000" w:rsidRPr="00000000" w14:paraId="0000014B">
      <w:pPr>
        <w:shd w:fill="ffffff" w:val="clear"/>
        <w:spacing w:after="0" w:line="360" w:lineRule="auto"/>
        <w:rPr>
          <w:rFonts w:ascii="Verdana" w:cs="Verdana" w:eastAsia="Verdana" w:hAnsi="Verdana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ответственность, отзывчивость, умение работать в команде, доброжелательность.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ffffff" w:val="clear"/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hd w:fill="ffffff" w:val="clear"/>
        <w:spacing w:after="15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заготовка теста; </w:t>
        <w:br w:type="textWrapping"/>
        <w:t xml:space="preserve">- формовка хлебобулочных изделий (в основном ручная); </w:t>
        <w:br w:type="textWrapping"/>
        <w:t xml:space="preserve">- выпекание; </w:t>
        <w:br w:type="textWrapping"/>
        <w:t xml:space="preserve">- контроль работы оборудования.</w:t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tabs>
          <w:tab w:val="left" w:leader="none" w:pos="426"/>
        </w:tabs>
        <w:spacing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Работник предприятия в сети ресторанов быстрого питания. 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50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гибкий график работы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 -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заработная плата: 188 руб/час (до вычета налога);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 -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бесплатное питание, униформа, мед.книжка; </w:t>
        <w:br w:type="textWrapping"/>
        <w:t xml:space="preserve">- трудоустройство с оформлением по трудовой книжке; </w:t>
        <w:br w:type="textWrapping"/>
        <w:t xml:space="preserve">- работа в разных районах города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;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  <w:t xml:space="preserve">- наличие обучения и наставника; </w:t>
        <w:br w:type="textWrapping"/>
        <w:t xml:space="preserve">- работа в молодом дружном коллективе.</w:t>
      </w:r>
    </w:p>
    <w:p w:rsidR="00000000" w:rsidDel="00000000" w:rsidP="00000000" w:rsidRDefault="00000000" w:rsidRPr="00000000" w14:paraId="00000151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152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дружелюбность, инициативность, скорость, пунктуальность; </w:t>
        <w:br w:type="textWrapping"/>
        <w:t xml:space="preserve">- отсутствие противопоказаний к работе на ногах и физическим нагрузкам.</w:t>
      </w:r>
    </w:p>
    <w:p w:rsidR="00000000" w:rsidDel="00000000" w:rsidP="00000000" w:rsidRDefault="00000000" w:rsidRPr="00000000" w14:paraId="00000153">
      <w:pPr>
        <w:spacing w:after="280" w:before="280" w:lineRule="auto"/>
        <w:rPr>
          <w:rFonts w:ascii="Verdana" w:cs="Verdana" w:eastAsia="Verdana" w:hAnsi="Verdana"/>
          <w:color w:val="70ad4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  <w:r w:rsidDel="00000000" w:rsidR="00000000" w:rsidRPr="00000000">
        <w:rPr>
          <w:rFonts w:ascii="Verdana" w:cs="Verdana" w:eastAsia="Verdana" w:hAnsi="Verdana"/>
          <w:color w:val="70ad47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54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работа в зале (поддержание чистоты, уборка столиков и пола с использованием чистящих средств и инвентаря); </w:t>
        <w:br w:type="textWrapping"/>
        <w:t xml:space="preserve">- работа на кухне (приготовление бургеров, салатов и других блюд).</w:t>
      </w:r>
    </w:p>
    <w:p w:rsidR="00000000" w:rsidDel="00000000" w:rsidP="00000000" w:rsidRDefault="00000000" w:rsidRPr="00000000" w14:paraId="00000155">
      <w:pPr>
        <w:tabs>
          <w:tab w:val="left" w:leader="none" w:pos="426"/>
        </w:tabs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numPr>
          <w:ilvl w:val="0"/>
          <w:numId w:val="1"/>
        </w:numPr>
        <w:tabs>
          <w:tab w:val="left" w:leader="none" w:pos="426"/>
        </w:tabs>
        <w:spacing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Оператор-кассир.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58">
      <w:pPr>
        <w:shd w:fill="ffffff" w:val="clear"/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полная занятость, сменный график (5/2 или по запросу гибкий график, неполный рабочий день);</w:t>
      </w:r>
    </w:p>
    <w:p w:rsidR="00000000" w:rsidDel="00000000" w:rsidP="00000000" w:rsidRDefault="00000000" w:rsidRPr="00000000" w14:paraId="00000159">
      <w:pPr>
        <w:shd w:fill="ffffff" w:val="clear"/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от 23800 (до вычета налога);</w:t>
      </w:r>
    </w:p>
    <w:p w:rsidR="00000000" w:rsidDel="00000000" w:rsidP="00000000" w:rsidRDefault="00000000" w:rsidRPr="00000000" w14:paraId="0000015A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трудоустройство с оформлением по трудовой книжке;</w:t>
      </w:r>
    </w:p>
    <w:p w:rsidR="00000000" w:rsidDel="00000000" w:rsidP="00000000" w:rsidRDefault="00000000" w:rsidRPr="00000000" w14:paraId="0000015B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работа в разных районах города.</w:t>
      </w:r>
    </w:p>
    <w:p w:rsidR="00000000" w:rsidDel="00000000" w:rsidP="00000000" w:rsidRDefault="00000000" w:rsidRPr="00000000" w14:paraId="0000015C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15D">
      <w:pPr>
        <w:shd w:fill="ffffff" w:val="clear"/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внимательность;</w:t>
      </w:r>
    </w:p>
    <w:p w:rsidR="00000000" w:rsidDel="00000000" w:rsidP="00000000" w:rsidRDefault="00000000" w:rsidRPr="00000000" w14:paraId="0000015E">
      <w:pPr>
        <w:shd w:fill="ffffff" w:val="clear"/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ответственность для работы на кассе; </w:t>
      </w:r>
    </w:p>
    <w:p w:rsidR="00000000" w:rsidDel="00000000" w:rsidP="00000000" w:rsidRDefault="00000000" w:rsidRPr="00000000" w14:paraId="0000015F">
      <w:pPr>
        <w:shd w:fill="ffffff" w:val="clear"/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коммуникабельность; </w:t>
      </w:r>
    </w:p>
    <w:p w:rsidR="00000000" w:rsidDel="00000000" w:rsidP="00000000" w:rsidRDefault="00000000" w:rsidRPr="00000000" w14:paraId="00000160">
      <w:pPr>
        <w:shd w:fill="ffffff" w:val="clear"/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грамотная речь.</w:t>
      </w:r>
    </w:p>
    <w:p w:rsidR="00000000" w:rsidDel="00000000" w:rsidP="00000000" w:rsidRDefault="00000000" w:rsidRPr="00000000" w14:paraId="00000161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163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работа с кассой;</w:t>
      </w:r>
    </w:p>
    <w:p w:rsidR="00000000" w:rsidDel="00000000" w:rsidP="00000000" w:rsidRDefault="00000000" w:rsidRPr="00000000" w14:paraId="00000164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общение с покупателями; </w:t>
      </w:r>
    </w:p>
    <w:p w:rsidR="00000000" w:rsidDel="00000000" w:rsidP="00000000" w:rsidRDefault="00000000" w:rsidRPr="00000000" w14:paraId="00000165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выкладка товара в прикассовой зоне;</w:t>
      </w:r>
    </w:p>
    <w:p w:rsidR="00000000" w:rsidDel="00000000" w:rsidP="00000000" w:rsidRDefault="00000000" w:rsidRPr="00000000" w14:paraId="0000016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реализация карт постоянного покупателя/подарочных карт.</w:t>
      </w:r>
    </w:p>
    <w:p w:rsidR="00000000" w:rsidDel="00000000" w:rsidP="00000000" w:rsidRDefault="00000000" w:rsidRPr="00000000" w14:paraId="00000167">
      <w:pPr>
        <w:numPr>
          <w:ilvl w:val="0"/>
          <w:numId w:val="1"/>
        </w:numPr>
        <w:tabs>
          <w:tab w:val="left" w:leader="none" w:pos="426"/>
        </w:tabs>
        <w:spacing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Ассистент торгового зала.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69">
      <w:pPr>
        <w:shd w:fill="ffffff" w:val="clear"/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полная занятость, сменный график (5/2 или по запросу гибкий график, неполный рабочий день); </w:t>
        <w:br w:type="textWrapping"/>
        <w:t xml:space="preserve">- заработная плата: от 24000 (до вычета налога); </w:t>
        <w:br w:type="textWrapping"/>
        <w:t xml:space="preserve">- трудоустройство с оформлением по трудовой книжке; - работа в разных районах города </w:t>
      </w:r>
      <w:r w:rsidDel="00000000" w:rsidR="00000000" w:rsidRPr="00000000">
        <w:rPr>
          <w:rFonts w:ascii="Verdana" w:cs="Verdana" w:eastAsia="Verdana" w:hAnsi="Verdana"/>
          <w:i w:val="1"/>
          <w:color w:val="aeaaaa"/>
          <w:sz w:val="18"/>
          <w:szCs w:val="18"/>
          <w:rtl w:val="0"/>
        </w:rPr>
        <w:t xml:space="preserve">(на 1.04: Гипермаркет Лента (Парашутная, 60 А), Супермаркет Лента (Шуваловский пр-кт, 40), Гипермаркет Лента (Таллинское шоссе, 159 В)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16A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16B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внимательность; </w:t>
        <w:br w:type="textWrapping"/>
        <w:t xml:space="preserve">- аккуратность, </w:t>
        <w:br w:type="textWrapping"/>
        <w:t xml:space="preserve">- коммуникабельность.</w:t>
      </w:r>
    </w:p>
    <w:p w:rsidR="00000000" w:rsidDel="00000000" w:rsidP="00000000" w:rsidRDefault="00000000" w:rsidRPr="00000000" w14:paraId="0000016C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16D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выкладка товара; </w:t>
        <w:br w:type="textWrapping"/>
        <w:t xml:space="preserve">- поддержание чистоты на полках в торговом зале; </w:t>
        <w:br w:type="textWrapping"/>
        <w:t xml:space="preserve">- установка антикражного оборудования; - сортировка товара с целью устранения бракованного; - контроль ценников и сроков годности товара; </w:t>
        <w:br w:type="textWrapping"/>
        <w:t xml:space="preserve">- помощь продавцу с упаковкой, транспортировкой товара, пересчет товара; </w:t>
        <w:br w:type="textWrapping"/>
        <w:t xml:space="preserve">- консультация покупателей (опционально).</w:t>
      </w:r>
    </w:p>
    <w:p w:rsidR="00000000" w:rsidDel="00000000" w:rsidP="00000000" w:rsidRDefault="00000000" w:rsidRPr="00000000" w14:paraId="0000016E">
      <w:pPr>
        <w:numPr>
          <w:ilvl w:val="0"/>
          <w:numId w:val="1"/>
        </w:numPr>
        <w:tabs>
          <w:tab w:val="left" w:leader="none" w:pos="426"/>
        </w:tabs>
        <w:spacing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Специалист по приёму товара.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70">
      <w:pPr>
        <w:shd w:fill="ffffff" w:val="clear"/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полная занятость, сменный график (5/2 либо по запросу гибкий график, неполный рабочий день); </w:t>
        <w:br w:type="textWrapping"/>
        <w:t xml:space="preserve">- заработная плата: от 26000 (до вычета налога); </w:t>
        <w:br w:type="textWrapping"/>
        <w:t xml:space="preserve">- трудоустройство с оформлением по трудовой книжке; </w:t>
        <w:br w:type="textWrapping"/>
        <w:t xml:space="preserve">- работа в разных районах города.</w:t>
      </w:r>
    </w:p>
    <w:p w:rsidR="00000000" w:rsidDel="00000000" w:rsidP="00000000" w:rsidRDefault="00000000" w:rsidRPr="00000000" w14:paraId="00000171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172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ответственность; </w:t>
        <w:br w:type="textWrapping"/>
        <w:t xml:space="preserve">- внимательность; </w:t>
        <w:br w:type="textWrapping"/>
        <w:t xml:space="preserve">- коммуникабельность; </w:t>
        <w:br w:type="textWrapping"/>
        <w:t xml:space="preserve">- физическая выносливость.</w:t>
      </w:r>
    </w:p>
    <w:p w:rsidR="00000000" w:rsidDel="00000000" w:rsidP="00000000" w:rsidRDefault="00000000" w:rsidRPr="00000000" w14:paraId="00000173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175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приём товаров; </w:t>
        <w:br w:type="textWrapping"/>
        <w:t xml:space="preserve">- проверка соответствия документов; </w:t>
        <w:br w:type="textWrapping"/>
        <w:t xml:space="preserve">- погрузо-разгрузочные работы; </w:t>
        <w:br w:type="textWrapping"/>
        <w:t xml:space="preserve">- проведение инвентаризации; </w:t>
        <w:br w:type="textWrapping"/>
        <w:t xml:space="preserve">- общение с поставщиками.</w:t>
      </w:r>
    </w:p>
    <w:p w:rsidR="00000000" w:rsidDel="00000000" w:rsidP="00000000" w:rsidRDefault="00000000" w:rsidRPr="00000000" w14:paraId="00000176">
      <w:pPr>
        <w:numPr>
          <w:ilvl w:val="0"/>
          <w:numId w:val="1"/>
        </w:numPr>
        <w:tabs>
          <w:tab w:val="left" w:leader="none" w:pos="426"/>
        </w:tabs>
        <w:spacing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Уборщик в супермаркет.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br w:type="textWrapping"/>
        <w:t xml:space="preserve">Условия:</w:t>
      </w:r>
    </w:p>
    <w:p w:rsidR="00000000" w:rsidDel="00000000" w:rsidP="00000000" w:rsidRDefault="00000000" w:rsidRPr="00000000" w14:paraId="00000178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полный рабочий день (возможен гибкий график); </w:t>
        <w:br w:type="textWrapping"/>
        <w:t xml:space="preserve">- заработная плата: от 23500 (до вычета налога); </w:t>
        <w:br w:type="textWrapping"/>
        <w:t xml:space="preserve">- трудоустройство с оформлением по трудовой книжке; </w:t>
        <w:br w:type="textWrapping"/>
        <w:t xml:space="preserve">- работа в разных районах города.</w:t>
      </w:r>
    </w:p>
    <w:p w:rsidR="00000000" w:rsidDel="00000000" w:rsidP="00000000" w:rsidRDefault="00000000" w:rsidRPr="00000000" w14:paraId="00000179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17A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аккуратность; </w:t>
        <w:br w:type="textWrapping"/>
        <w:t xml:space="preserve">- исполнительность.</w:t>
      </w:r>
    </w:p>
    <w:p w:rsidR="00000000" w:rsidDel="00000000" w:rsidP="00000000" w:rsidRDefault="00000000" w:rsidRPr="00000000" w14:paraId="0000017B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17D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уборка торгового зала.</w:t>
      </w:r>
    </w:p>
    <w:p w:rsidR="00000000" w:rsidDel="00000000" w:rsidP="00000000" w:rsidRDefault="00000000" w:rsidRPr="00000000" w14:paraId="0000017E">
      <w:pPr>
        <w:numPr>
          <w:ilvl w:val="0"/>
          <w:numId w:val="1"/>
        </w:numPr>
        <w:tabs>
          <w:tab w:val="left" w:leader="none" w:pos="426"/>
        </w:tabs>
        <w:spacing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Кассир в гипермаркет.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80">
      <w:pPr>
        <w:shd w:fill="ffffff" w:val="clear"/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полная занятость, сменный график (5/2 либо по запросу гибкий график, неполный рабочий день); </w:t>
        <w:br w:type="textWrapping"/>
        <w:t xml:space="preserve">- заработная плата: от 28000 (до вычета налога); </w:t>
        <w:br w:type="textWrapping"/>
        <w:t xml:space="preserve">- трудоустройство с оформлением по трудовой книжке; </w:t>
        <w:br w:type="textWrapping"/>
        <w:t xml:space="preserve">- работа в разных районах города.</w:t>
      </w:r>
    </w:p>
    <w:p w:rsidR="00000000" w:rsidDel="00000000" w:rsidP="00000000" w:rsidRDefault="00000000" w:rsidRPr="00000000" w14:paraId="00000181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182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ответственность; </w:t>
        <w:br w:type="textWrapping"/>
        <w:t xml:space="preserve">- внимательность; </w:t>
        <w:br w:type="textWrapping"/>
        <w:t xml:space="preserve">- коммуникабельность; </w:t>
        <w:br w:type="textWrapping"/>
        <w:t xml:space="preserve">- медицинская книжка.</w:t>
      </w:r>
    </w:p>
    <w:p w:rsidR="00000000" w:rsidDel="00000000" w:rsidP="00000000" w:rsidRDefault="00000000" w:rsidRPr="00000000" w14:paraId="00000183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184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расчёт покупателей на кассе; </w:t>
        <w:br w:type="textWrapping"/>
        <w:t xml:space="preserve">- общение с покупателями.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numPr>
          <w:ilvl w:val="0"/>
          <w:numId w:val="1"/>
        </w:numPr>
        <w:tabs>
          <w:tab w:val="left" w:leader="none" w:pos="426"/>
        </w:tabs>
        <w:spacing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Помощник повара в гипермаркет.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87">
      <w:pPr>
        <w:shd w:fill="ffffff" w:val="clear"/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полная занятость, сменный график (5/2 либо по запросу гибкий график, неполный рабочий день); </w:t>
        <w:br w:type="textWrapping"/>
        <w:t xml:space="preserve">- заработная плата: от 23500 (до вычета налога); </w:t>
        <w:br w:type="textWrapping"/>
        <w:t xml:space="preserve">- трудоустройство с оформлением по трудовой книжке; </w:t>
        <w:br w:type="textWrapping"/>
        <w:t xml:space="preserve">- работа в разных районах города.</w:t>
      </w:r>
    </w:p>
    <w:p w:rsidR="00000000" w:rsidDel="00000000" w:rsidP="00000000" w:rsidRDefault="00000000" w:rsidRPr="00000000" w14:paraId="00000188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189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среднее профессиональное образование (повар); </w:t>
        <w:br w:type="textWrapping"/>
        <w:t xml:space="preserve">- ответственность; </w:t>
        <w:br w:type="textWrapping"/>
        <w:t xml:space="preserve">- внимательность; </w:t>
        <w:br w:type="textWrapping"/>
        <w:t xml:space="preserve">- расторопность.</w:t>
      </w:r>
    </w:p>
    <w:p w:rsidR="00000000" w:rsidDel="00000000" w:rsidP="00000000" w:rsidRDefault="00000000" w:rsidRPr="00000000" w14:paraId="0000018A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18B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помощь на производстве: (чистка, нарезка продуктов); </w:t>
        <w:br w:type="textWrapping"/>
        <w:t xml:space="preserve">- помощь в приготовлении; </w:t>
        <w:br w:type="textWrapping"/>
        <w:t xml:space="preserve">- мытьё посуды по необходимости; </w:t>
        <w:br w:type="textWrapping"/>
        <w:t xml:space="preserve">- выполнение поручений повара.</w:t>
      </w:r>
    </w:p>
    <w:p w:rsidR="00000000" w:rsidDel="00000000" w:rsidP="00000000" w:rsidRDefault="00000000" w:rsidRPr="00000000" w14:paraId="0000018C">
      <w:pPr>
        <w:numPr>
          <w:ilvl w:val="0"/>
          <w:numId w:val="1"/>
        </w:numPr>
        <w:tabs>
          <w:tab w:val="left" w:leader="none" w:pos="426"/>
        </w:tabs>
        <w:spacing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Комплектовщик в гипермаркет. Вакансия для людей с инвалидностью, выпускников детских домов, сирот, выпускников коррекционных школ до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 35 лет.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8E">
      <w:pPr>
        <w:shd w:fill="ffffff" w:val="clear"/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полная занятость, сменный график (5/2 либо по запросу гибкий график, неполный рабочий день); </w:t>
        <w:br w:type="textWrapping"/>
        <w:t xml:space="preserve">- заработная плата: от 23500 (до вычета налога); </w:t>
        <w:br w:type="textWrapping"/>
        <w:t xml:space="preserve">- трудоустройство с оформлением по трудовой книжке; </w:t>
        <w:br w:type="textWrapping"/>
        <w:t xml:space="preserve">- работа в разных районах города.</w:t>
      </w:r>
    </w:p>
    <w:p w:rsidR="00000000" w:rsidDel="00000000" w:rsidP="00000000" w:rsidRDefault="00000000" w:rsidRPr="00000000" w14:paraId="0000018F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190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физическая выносливость; </w:t>
        <w:br w:type="textWrapping"/>
        <w:t xml:space="preserve">- коммуникативные навыки; </w:t>
        <w:br w:type="textWrapping"/>
        <w:t xml:space="preserve">- самостоятельность; </w:t>
        <w:br w:type="textWrapping"/>
        <w:t xml:space="preserve">- способность быстро ориентироваться в торговом зале; </w:t>
        <w:br w:type="textWrapping"/>
        <w:t xml:space="preserve">- способность находить выход из сложных ситуаций.</w:t>
      </w:r>
    </w:p>
    <w:p w:rsidR="00000000" w:rsidDel="00000000" w:rsidP="00000000" w:rsidRDefault="00000000" w:rsidRPr="00000000" w14:paraId="00000191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192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сбор заказов покупателей; </w:t>
        <w:br w:type="textWrapping"/>
        <w:t xml:space="preserve">- общение с покупателями по телефону (замена товара в заказе). </w:t>
      </w:r>
    </w:p>
    <w:p w:rsidR="00000000" w:rsidDel="00000000" w:rsidP="00000000" w:rsidRDefault="00000000" w:rsidRPr="00000000" w14:paraId="00000193">
      <w:pPr>
        <w:numPr>
          <w:ilvl w:val="0"/>
          <w:numId w:val="1"/>
        </w:numPr>
        <w:tabs>
          <w:tab w:val="left" w:leader="none" w:pos="426"/>
        </w:tabs>
        <w:spacing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Продавец-логист в гипермаркет.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95">
      <w:pPr>
        <w:shd w:fill="ffffff" w:val="clear"/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полная занятость, сменный график (5/2 либо по запросу гибкий график, неполный рабочий день); </w:t>
        <w:br w:type="textWrapping"/>
        <w:t xml:space="preserve">- заработная плата: от 28000 (до вычета налога); </w:t>
        <w:br w:type="textWrapping"/>
        <w:t xml:space="preserve">- трудоустройство с оформлением по трудовой книжке; </w:t>
        <w:br w:type="textWrapping"/>
        <w:t xml:space="preserve">- работа в разных районах города.</w:t>
      </w:r>
    </w:p>
    <w:p w:rsidR="00000000" w:rsidDel="00000000" w:rsidP="00000000" w:rsidRDefault="00000000" w:rsidRPr="00000000" w14:paraId="00000196">
      <w:pPr>
        <w:spacing w:after="280" w:before="2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197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обучаемость; </w:t>
        <w:br w:type="textWrapping"/>
        <w:t xml:space="preserve">- внимательность; </w:t>
        <w:br w:type="textWrapping"/>
        <w:t xml:space="preserve">- коммуникативные навыки; </w:t>
        <w:br w:type="textWrapping"/>
        <w:t xml:space="preserve">- ответственность.</w:t>
      </w:r>
    </w:p>
    <w:p w:rsidR="00000000" w:rsidDel="00000000" w:rsidP="00000000" w:rsidRDefault="00000000" w:rsidRPr="00000000" w14:paraId="00000198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</w:p>
    <w:p w:rsidR="00000000" w:rsidDel="00000000" w:rsidP="00000000" w:rsidRDefault="00000000" w:rsidRPr="00000000" w14:paraId="00000199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выкладка товара; </w:t>
        <w:br w:type="textWrapping"/>
        <w:t xml:space="preserve">- смена ценников; </w:t>
        <w:br w:type="textWrapping"/>
        <w:t xml:space="preserve">- общение с покупателями. </w:t>
      </w:r>
    </w:p>
    <w:p w:rsidR="00000000" w:rsidDel="00000000" w:rsidP="00000000" w:rsidRDefault="00000000" w:rsidRPr="00000000" w14:paraId="0000019A">
      <w:pPr>
        <w:numPr>
          <w:ilvl w:val="0"/>
          <w:numId w:val="1"/>
        </w:numPr>
        <w:tabs>
          <w:tab w:val="left" w:leader="none" w:pos="426"/>
        </w:tabs>
        <w:spacing w:line="240" w:lineRule="auto"/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Почтальон. 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color w:val="ff0000"/>
          <w:sz w:val="18"/>
          <w:szCs w:val="18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leader="none" w:pos="426"/>
        </w:tabs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Условия: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трудоустройство с оформлением по трудовой книжке;</w:t>
      </w:r>
    </w:p>
    <w:p w:rsidR="00000000" w:rsidDel="00000000" w:rsidP="00000000" w:rsidRDefault="00000000" w:rsidRPr="00000000" w14:paraId="0000019D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rtl w:val="0"/>
        </w:rPr>
        <w:t xml:space="preserve"> -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испытательный срок - 3 месяца;</w:t>
      </w:r>
    </w:p>
    <w:p w:rsidR="00000000" w:rsidDel="00000000" w:rsidP="00000000" w:rsidRDefault="00000000" w:rsidRPr="00000000" w14:paraId="0000019E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график работы: 5/2, с 8:00 до 17:00;</w:t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карьерный рост и повышение квалификации; </w:t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премии и бонусы от компании (корпоративная программа обучения для всех сотрудников; частичная компенсация путевок в санатории и детские лагеря; подарки на праздники и новогодние подарки для детей; корпоративные спортивные мероприятия и секции; компенсация проезда).</w:t>
      </w:r>
    </w:p>
    <w:p w:rsidR="00000000" w:rsidDel="00000000" w:rsidP="00000000" w:rsidRDefault="00000000" w:rsidRPr="00000000" w14:paraId="000001A1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место работы: в разных районах города (работа на закрепленном участке);</w:t>
      </w:r>
    </w:p>
    <w:p w:rsidR="00000000" w:rsidDel="00000000" w:rsidP="00000000" w:rsidRDefault="00000000" w:rsidRPr="00000000" w14:paraId="000001A2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заработная плата: от 27 000 руб. до вычета налога;</w:t>
      </w:r>
    </w:p>
    <w:p w:rsidR="00000000" w:rsidDel="00000000" w:rsidP="00000000" w:rsidRDefault="00000000" w:rsidRPr="00000000" w14:paraId="000001A3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мед. книжка за счёт работодателя. </w:t>
      </w:r>
    </w:p>
    <w:p w:rsidR="00000000" w:rsidDel="00000000" w:rsidP="00000000" w:rsidRDefault="00000000" w:rsidRPr="00000000" w14:paraId="000001A4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</w:t>
      </w:r>
    </w:p>
    <w:p w:rsidR="00000000" w:rsidDel="00000000" w:rsidP="00000000" w:rsidRDefault="00000000" w:rsidRPr="00000000" w14:paraId="000001A6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опрятный внешний вид;</w:t>
      </w:r>
    </w:p>
    <w:p w:rsidR="00000000" w:rsidDel="00000000" w:rsidP="00000000" w:rsidRDefault="00000000" w:rsidRPr="00000000" w14:paraId="000001A7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вежливость; </w:t>
      </w:r>
    </w:p>
    <w:p w:rsidR="00000000" w:rsidDel="00000000" w:rsidP="00000000" w:rsidRDefault="00000000" w:rsidRPr="00000000" w14:paraId="000001A8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умение работать в команде; </w:t>
      </w:r>
    </w:p>
    <w:p w:rsidR="00000000" w:rsidDel="00000000" w:rsidP="00000000" w:rsidRDefault="00000000" w:rsidRPr="00000000" w14:paraId="000001A9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готовность к пешеходному передвижению по городу или населенному пункту (физическая выносливость); </w:t>
      </w:r>
    </w:p>
    <w:p w:rsidR="00000000" w:rsidDel="00000000" w:rsidP="00000000" w:rsidRDefault="00000000" w:rsidRPr="00000000" w14:paraId="000001AA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материальная ответственность; </w:t>
      </w:r>
    </w:p>
    <w:p w:rsidR="00000000" w:rsidDel="00000000" w:rsidP="00000000" w:rsidRDefault="00000000" w:rsidRPr="00000000" w14:paraId="000001AB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готовность работать с привязкой по срокам выдачи корреспонденции и с отчетностью по выполненной работе.</w:t>
      </w:r>
    </w:p>
    <w:p w:rsidR="00000000" w:rsidDel="00000000" w:rsidP="00000000" w:rsidRDefault="00000000" w:rsidRPr="00000000" w14:paraId="000001AC">
      <w:pPr>
        <w:spacing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</w:t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соблюдение сроков и стандартов обслуживания; </w:t>
      </w:r>
    </w:p>
    <w:p w:rsidR="00000000" w:rsidDel="00000000" w:rsidP="00000000" w:rsidRDefault="00000000" w:rsidRPr="00000000" w14:paraId="000001AF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осуществление кросс-продаж товаров и услуг почты; </w:t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доставка и вручение писем/посылок/корреспонденции по адресатам и их учет.</w:t>
      </w:r>
    </w:p>
    <w:p w:rsidR="00000000" w:rsidDel="00000000" w:rsidP="00000000" w:rsidRDefault="00000000" w:rsidRPr="00000000" w14:paraId="000001B1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numPr>
          <w:ilvl w:val="0"/>
          <w:numId w:val="1"/>
        </w:numPr>
        <w:ind w:left="360"/>
        <w:rPr>
          <w:u w:val="singl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Курьер в «Работа-i», трудоустройство молодых людей с низкими стартовыми возможностями.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Вакансия для людей с инвалидностью до 35 лет.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трудоустройство с оформлением по трудовой книжке; </w:t>
        <w:br w:type="textWrapping"/>
        <w:t xml:space="preserve">- гибкий график работы: 5/2 по 5 часов в день; </w:t>
        <w:br w:type="textWrapping"/>
        <w:t xml:space="preserve">- сотовая связь за счёт компании; </w:t>
        <w:br w:type="textWrapping"/>
        <w:t xml:space="preserve">- заработная плата: 16450 рублей в месяц до вычета налога.</w:t>
      </w:r>
    </w:p>
    <w:p w:rsidR="00000000" w:rsidDel="00000000" w:rsidP="00000000" w:rsidRDefault="00000000" w:rsidRPr="00000000" w14:paraId="000001B5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ответственность, дисциплинированность, исполнительность, самостоятельность, доброжелательность, коммуникабельность; </w:t>
        <w:br w:type="textWrapping"/>
        <w:t xml:space="preserve">- физическая возможность много перемещаться по городу, иногда в ускоренном темпе.</w:t>
      </w:r>
    </w:p>
    <w:p w:rsidR="00000000" w:rsidDel="00000000" w:rsidP="00000000" w:rsidRDefault="00000000" w:rsidRPr="00000000" w14:paraId="000001B7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1B8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забирать, сдавать корреспонденцию; </w:t>
        <w:br w:type="textWrapping"/>
        <w:t xml:space="preserve">- получать, передавать груз весом до 8 килограммов; </w:t>
        <w:br w:type="textWrapping"/>
        <w:t xml:space="preserve">- выполнять личные поручения руководителей центра. </w:t>
      </w:r>
    </w:p>
    <w:p w:rsidR="00000000" w:rsidDel="00000000" w:rsidP="00000000" w:rsidRDefault="00000000" w:rsidRPr="00000000" w14:paraId="000001B9">
      <w:pPr>
        <w:numPr>
          <w:ilvl w:val="0"/>
          <w:numId w:val="1"/>
        </w:numPr>
        <w:ind w:left="360"/>
        <w:rPr>
          <w:i w:val="0"/>
          <w:highlight w:val="whit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Комплектовщик на предприятие по производству хлебобулочных изделий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highlight w:val="white"/>
          <w:u w:val="singl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Вакансия для людей с инвалидностью до 45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Условия:</w:t>
      </w:r>
    </w:p>
    <w:p w:rsidR="00000000" w:rsidDel="00000000" w:rsidP="00000000" w:rsidRDefault="00000000" w:rsidRPr="00000000" w14:paraId="000001BB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трудоустройство с оформлением по трудовой книжке;</w:t>
      </w:r>
    </w:p>
    <w:p w:rsidR="00000000" w:rsidDel="00000000" w:rsidP="00000000" w:rsidRDefault="00000000" w:rsidRPr="00000000" w14:paraId="000001BC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график работы 5/2;</w:t>
      </w:r>
    </w:p>
    <w:p w:rsidR="00000000" w:rsidDel="00000000" w:rsidP="00000000" w:rsidRDefault="00000000" w:rsidRPr="00000000" w14:paraId="000001BD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от 32 000 до 36 000 руб. до вычета налога;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комфортные условия труда, столовая для приёма пищи;</w:t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дружный коллектив;</w:t>
      </w:r>
    </w:p>
    <w:p w:rsidR="00000000" w:rsidDel="00000000" w:rsidP="00000000" w:rsidRDefault="00000000" w:rsidRPr="00000000" w14:paraId="000001C0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скидки на продукцию компании;</w:t>
      </w:r>
    </w:p>
    <w:p w:rsidR="00000000" w:rsidDel="00000000" w:rsidP="00000000" w:rsidRDefault="00000000" w:rsidRPr="00000000" w14:paraId="000001C1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место работы: Красное Село.</w:t>
      </w:r>
    </w:p>
    <w:p w:rsidR="00000000" w:rsidDel="00000000" w:rsidP="00000000" w:rsidRDefault="00000000" w:rsidRPr="00000000" w14:paraId="000001C2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</w:t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Verdana" w:cs="Verdana" w:eastAsia="Verdana" w:hAnsi="Verdana"/>
          <w:sz w:val="18"/>
          <w:szCs w:val="18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коммуникабельность, дружелюбие, умение работать в коллективе;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Verdana" w:cs="Verdana" w:eastAsia="Verdana" w:hAnsi="Verdana"/>
          <w:sz w:val="18"/>
          <w:szCs w:val="18"/>
          <w:shd w:fill="f4cccc" w:val="clear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опыт работы на аналогичной должности приветствуется, но не обязателен (возможно обучение).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</w:t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оклейка упакованной продукции этикеточным материалом;</w:t>
      </w:r>
    </w:p>
    <w:p w:rsidR="00000000" w:rsidDel="00000000" w:rsidP="00000000" w:rsidRDefault="00000000" w:rsidRPr="00000000" w14:paraId="000001C9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контроль соответствия продукции этикеточному материалу;</w:t>
      </w:r>
    </w:p>
    <w:p w:rsidR="00000000" w:rsidDel="00000000" w:rsidP="00000000" w:rsidRDefault="00000000" w:rsidRPr="00000000" w14:paraId="000001CA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контроль целостности упаковочных материалов на изделии;</w:t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склеивание гофрокоробов;</w:t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укладка готовой продукции;</w:t>
      </w:r>
    </w:p>
    <w:p w:rsidR="00000000" w:rsidDel="00000000" w:rsidP="00000000" w:rsidRDefault="00000000" w:rsidRPr="00000000" w14:paraId="000001CD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формирование паллет, согласно поступивших заказов;</w:t>
      </w:r>
    </w:p>
    <w:p w:rsidR="00000000" w:rsidDel="00000000" w:rsidP="00000000" w:rsidRDefault="00000000" w:rsidRPr="00000000" w14:paraId="000001CE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отгрузка продукции, контроль соответствия.</w:t>
      </w:r>
    </w:p>
    <w:p w:rsidR="00000000" w:rsidDel="00000000" w:rsidP="00000000" w:rsidRDefault="00000000" w:rsidRPr="00000000" w14:paraId="000001CF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numPr>
          <w:ilvl w:val="0"/>
          <w:numId w:val="1"/>
        </w:numPr>
        <w:ind w:left="360"/>
        <w:rPr>
          <w:i w:val="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Укладчик-упаковщик</w:t>
      </w: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на предприятие по производству хлебобулочных изделий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highlight w:val="white"/>
          <w:u w:val="singl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 Вакансия для людей с инвалидностью  до 45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Условия:</w:t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трудоустройство с оформлением по трудовой книжке;</w:t>
      </w:r>
    </w:p>
    <w:p w:rsidR="00000000" w:rsidDel="00000000" w:rsidP="00000000" w:rsidRDefault="00000000" w:rsidRPr="00000000" w14:paraId="000001DA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график работы 5/2 (дневные смены);</w:t>
      </w:r>
    </w:p>
    <w:p w:rsidR="00000000" w:rsidDel="00000000" w:rsidP="00000000" w:rsidRDefault="00000000" w:rsidRPr="00000000" w14:paraId="000001DB">
      <w:pPr>
        <w:spacing w:after="0" w:line="240" w:lineRule="auto"/>
        <w:rPr>
          <w:rFonts w:ascii="Verdana" w:cs="Verdana" w:eastAsia="Verdana" w:hAnsi="Verdana"/>
          <w:sz w:val="18"/>
          <w:szCs w:val="18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от 34 000 до 36 000 руб. до вычета налога;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комфортные условия труда, столовая для приёма пищи;</w:t>
      </w:r>
    </w:p>
    <w:p w:rsidR="00000000" w:rsidDel="00000000" w:rsidP="00000000" w:rsidRDefault="00000000" w:rsidRPr="00000000" w14:paraId="000001DD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дружный коллектив;</w:t>
      </w:r>
    </w:p>
    <w:p w:rsidR="00000000" w:rsidDel="00000000" w:rsidP="00000000" w:rsidRDefault="00000000" w:rsidRPr="00000000" w14:paraId="000001DE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место работы: Красное Село.</w:t>
      </w:r>
    </w:p>
    <w:p w:rsidR="00000000" w:rsidDel="00000000" w:rsidP="00000000" w:rsidRDefault="00000000" w:rsidRPr="00000000" w14:paraId="000001DF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</w:t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Rule="auto"/>
        <w:jc w:val="both"/>
        <w:rPr>
          <w:rFonts w:ascii="Verdana" w:cs="Verdana" w:eastAsia="Verdana" w:hAnsi="Verdana"/>
          <w:sz w:val="18"/>
          <w:szCs w:val="18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коммуникабельность, дружелюбие, умение работать в коллективе;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опыт работы на аналогичной должности приветствуется, но не обязателен (возможно обучение).</w:t>
      </w:r>
    </w:p>
    <w:p w:rsidR="00000000" w:rsidDel="00000000" w:rsidP="00000000" w:rsidRDefault="00000000" w:rsidRPr="00000000" w14:paraId="000001E4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</w:t>
        <w:br w:type="textWrapping"/>
      </w:r>
    </w:p>
    <w:p w:rsidR="00000000" w:rsidDel="00000000" w:rsidP="00000000" w:rsidRDefault="00000000" w:rsidRPr="00000000" w14:paraId="000001E6">
      <w:pPr>
        <w:spacing w:after="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упаковка изделий в контейнер и в полипропиленовый пакет;</w:t>
      </w:r>
    </w:p>
    <w:p w:rsidR="00000000" w:rsidDel="00000000" w:rsidP="00000000" w:rsidRDefault="00000000" w:rsidRPr="00000000" w14:paraId="000001E7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контроль температуры в центре мякиша перед упаковкой;</w:t>
        <w:br w:type="textWrapping"/>
        <w:t xml:space="preserve">- передача упакованных изделий на склад готовой продукции.</w:t>
      </w:r>
    </w:p>
    <w:p w:rsidR="00000000" w:rsidDel="00000000" w:rsidP="00000000" w:rsidRDefault="00000000" w:rsidRPr="00000000" w14:paraId="000001E8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left="360" w:firstLine="0"/>
        <w:rPr>
          <w:rFonts w:ascii="Verdana" w:cs="Verdana" w:eastAsia="Verdana" w:hAnsi="Verdana"/>
          <w:b w:val="1"/>
          <w:i w:val="1"/>
          <w:sz w:val="18"/>
          <w:szCs w:val="1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numPr>
          <w:ilvl w:val="0"/>
          <w:numId w:val="1"/>
        </w:numPr>
        <w:ind w:left="360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Комплектовщик на склад в к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омпанию по производству пластикового профиля.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1EB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1EC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полный рабочий день (с 9.00 до 17.30); </w:t>
        <w:br w:type="textWrapping"/>
        <w:t xml:space="preserve">- заработная плата: от 35000 (до вычета налога); </w:t>
        <w:br w:type="textWrapping"/>
        <w:t xml:space="preserve">- специальная одежда (комбинезон, тёплая куртка); - трудоустройство с оформлением по трудовой книжке; </w:t>
        <w:br w:type="textWrapping"/>
        <w:t xml:space="preserve">- испытательный срок 3 месяца; </w:t>
        <w:br w:type="textWrapping"/>
        <w:t xml:space="preserve">- работа на складе в Шушарах (есть развозка от м. Большевиков, м. Купчино).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1EE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физическая выносливость и готовность проводить день на ногах;</w:t>
        <w:br w:type="textWrapping"/>
        <w:t xml:space="preserve"> - инициативность; </w:t>
        <w:br w:type="textWrapping"/>
        <w:t xml:space="preserve">- доброжелательность; </w:t>
        <w:br w:type="textWrapping"/>
        <w:t xml:space="preserve">- внимательность; </w:t>
        <w:br w:type="textWrapping"/>
        <w:t xml:space="preserve">- готовность к монотонному труду (ассортимент не большой); </w:t>
        <w:br w:type="textWrapping"/>
        <w:t xml:space="preserve">- опрятный внешний вид,</w:t>
        <w:br w:type="textWrapping"/>
        <w:t xml:space="preserve">- готовность работать в команде</w:t>
      </w:r>
    </w:p>
    <w:p w:rsidR="00000000" w:rsidDel="00000000" w:rsidP="00000000" w:rsidRDefault="00000000" w:rsidRPr="00000000" w14:paraId="000001EF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F0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работа в постоянной паре с другим комплектовщиком, укладка 6 метровых пластиковых и металлических профилей в паллет; </w:t>
        <w:br w:type="textWrapping"/>
        <w:t xml:space="preserve">- отбор товаров на основании документов и перемещение к месту комплектования партии; </w:t>
        <w:br w:type="textWrapping"/>
        <w:t xml:space="preserve">- сверка наименований и количества отобранных товаров с наименованием и количеством, указанными в документах; </w:t>
        <w:br w:type="textWrapping"/>
        <w:t xml:space="preserve">- комплектование партии товаров, измерение, упаковка, заполнение необходимых документов; </w:t>
        <w:br w:type="textWrapping"/>
        <w:t xml:space="preserve">- подготовка товаров к инвентаризации и участие в ней. </w:t>
      </w:r>
    </w:p>
    <w:p w:rsidR="00000000" w:rsidDel="00000000" w:rsidP="00000000" w:rsidRDefault="00000000" w:rsidRPr="00000000" w14:paraId="000001F1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numPr>
          <w:ilvl w:val="0"/>
          <w:numId w:val="1"/>
        </w:numPr>
        <w:ind w:left="360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Уборщик мезонина на склад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бытовой химии, косметики и парфюмерии. Вакансия для людей с инвалидностью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трудоустройство с оформлением по трудовой книжке;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график работы: 5/2 с 8.00 до 17.00;</w:t>
      </w:r>
    </w:p>
    <w:p w:rsidR="00000000" w:rsidDel="00000000" w:rsidP="00000000" w:rsidRDefault="00000000" w:rsidRPr="00000000" w14:paraId="000001F9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оборудованная обеденная зона;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заработная плата: 23500 рублей до вычета налога;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п. Шушары (корпоративная развозка от ст. м. Московская, Звёздная, Купчино, Шушары).</w:t>
      </w:r>
    </w:p>
    <w:p w:rsidR="00000000" w:rsidDel="00000000" w:rsidP="00000000" w:rsidRDefault="00000000" w:rsidRPr="00000000" w14:paraId="000001FC">
      <w:pPr>
        <w:shd w:fill="ffffff" w:val="clear"/>
        <w:spacing w:after="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1FE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br w:type="textWrapping"/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самостоятельность</w:t>
      </w:r>
    </w:p>
    <w:p w:rsidR="00000000" w:rsidDel="00000000" w:rsidP="00000000" w:rsidRDefault="00000000" w:rsidRPr="00000000" w14:paraId="000001FF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ответственность;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отсутствие серьезных ограничений по здоровью;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мотивированность.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40" w:lineRule="auto"/>
        <w:jc w:val="both"/>
        <w:rPr>
          <w:rFonts w:ascii="Verdana" w:cs="Verdana" w:eastAsia="Verdana" w:hAnsi="Verdana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уборка крупного мусора (коробки), с использованием тележки.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numPr>
          <w:ilvl w:val="0"/>
          <w:numId w:val="1"/>
        </w:numPr>
        <w:ind w:left="360"/>
        <w:rPr>
          <w:i w:val="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Уборщик тары на склад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бытовой химии, косметики и парфюмерии. Вакансия для людей с инвалидностью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трудоустройство с оформлением по трудовой книжке;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график работы: 5/2 с 8.00 до 17.00;</w:t>
      </w:r>
    </w:p>
    <w:p w:rsidR="00000000" w:rsidDel="00000000" w:rsidP="00000000" w:rsidRDefault="00000000" w:rsidRPr="00000000" w14:paraId="00000215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оборудованная обеденная зона;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заработная плата: 23500 рублей до вычета налога;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п. Шушары (корпоративная развозка от ст. м. Московская, Звёздная, Купчино, Шушары).</w:t>
      </w:r>
    </w:p>
    <w:p w:rsidR="00000000" w:rsidDel="00000000" w:rsidP="00000000" w:rsidRDefault="00000000" w:rsidRPr="00000000" w14:paraId="00000218">
      <w:pPr>
        <w:shd w:fill="ffffff" w:val="clear"/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самостоятельность</w:t>
      </w:r>
    </w:p>
    <w:p w:rsidR="00000000" w:rsidDel="00000000" w:rsidP="00000000" w:rsidRDefault="00000000" w:rsidRPr="00000000" w14:paraId="0000021B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ответственность;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отсутствие серьезных ограничений по здоровью;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мотивированность.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снятие этикеток, упаковочной ленты с пустых коробок с использованием канцелярского ножа.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221">
      <w:pPr>
        <w:numPr>
          <w:ilvl w:val="0"/>
          <w:numId w:val="1"/>
        </w:numPr>
        <w:ind w:left="360"/>
        <w:rPr>
          <w:i w:val="0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Грузчик на склад бытовой химии, косметики и парфюмерии.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Вакансия для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before="280" w:line="240" w:lineRule="auto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Условия:</w:t>
        <w:br w:type="textWrapping"/>
      </w:r>
    </w:p>
    <w:p w:rsidR="00000000" w:rsidDel="00000000" w:rsidP="00000000" w:rsidRDefault="00000000" w:rsidRPr="00000000" w14:paraId="00000223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график работы: 3/3, 2/2 по 12 часов (ночные смены);</w:t>
      </w:r>
    </w:p>
    <w:p w:rsidR="00000000" w:rsidDel="00000000" w:rsidP="00000000" w:rsidRDefault="00000000" w:rsidRPr="00000000" w14:paraId="00000224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оборудованная обеденная зона;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трудоустройство с оформлением по трудовой книжке;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заработная плата: 23500 рублей до вычета налога;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п. Шушары (корпоративная развозка от ст. м. Московская, Звёздная, Купчино, Шушары).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before="280" w:line="240" w:lineRule="auto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</w:t>
        <w:br w:type="textWrapping"/>
      </w:r>
    </w:p>
    <w:p w:rsidR="00000000" w:rsidDel="00000000" w:rsidP="00000000" w:rsidRDefault="00000000" w:rsidRPr="00000000" w14:paraId="00000229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отсутствие аллергии на бытовую химию и парфюмерию;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готовность к физической работе;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ответственность.</w:t>
      </w:r>
    </w:p>
    <w:p w:rsidR="00000000" w:rsidDel="00000000" w:rsidP="00000000" w:rsidRDefault="00000000" w:rsidRPr="00000000" w14:paraId="0000022C">
      <w:pPr>
        <w:spacing w:after="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загрузка товара;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сортировка паллет.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280" w:before="2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numPr>
          <w:ilvl w:val="0"/>
          <w:numId w:val="1"/>
        </w:numPr>
        <w:spacing w:after="0" w:lineRule="auto"/>
        <w:ind w:left="360"/>
        <w:rPr>
          <w:i w:val="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Оператор на телефоне (проект по информированию жителей). 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3B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трудоустройство с оформлением по трудовой книжке;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график работы: 8.00-17.00, 12.00-21.00, 15.00-00.00, возможен неполный рабочий день от 6 часов; </w:t>
        <w:br w:type="textWrapping"/>
        <w:t xml:space="preserve">- удаленная работа (нужен свой ноутбук или компьютер, готовность приобрести гарнитуру; помещение, где будет тихо и комфортно работать); </w:t>
        <w:br w:type="textWrapping"/>
        <w:t xml:space="preserve">- заработная плата: 143 руб/час; </w:t>
        <w:br w:type="textWrapping"/>
        <w:t xml:space="preserve">- обучение: 1 неделя (тестовые звонки).</w:t>
        <w:br w:type="textWrapping"/>
      </w:r>
    </w:p>
    <w:p w:rsidR="00000000" w:rsidDel="00000000" w:rsidP="00000000" w:rsidRDefault="00000000" w:rsidRPr="00000000" w14:paraId="0000023D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23E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высокая скорость печати;</w:t>
      </w:r>
    </w:p>
    <w:p w:rsidR="00000000" w:rsidDel="00000000" w:rsidP="00000000" w:rsidRDefault="00000000" w:rsidRPr="00000000" w14:paraId="0000023F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четкая дикция;</w:t>
        <w:br w:type="textWrapping"/>
        <w:t xml:space="preserve">- хорошая память;</w:t>
        <w:br w:type="textWrapping"/>
        <w:t xml:space="preserve">- уверенность в себе;</w:t>
        <w:br w:type="textWrapping"/>
        <w:t xml:space="preserve">- готовность задавать вопросы;</w:t>
        <w:br w:type="textWrapping"/>
        <w:t xml:space="preserve">- умение работать по инструкции;</w:t>
        <w:br w:type="textWrapping"/>
        <w:t xml:space="preserve">- знание основ работы с ПК.</w:t>
      </w:r>
    </w:p>
    <w:p w:rsidR="00000000" w:rsidDel="00000000" w:rsidP="00000000" w:rsidRDefault="00000000" w:rsidRPr="00000000" w14:paraId="00000240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обработка входящих звонков от населения;</w:t>
        <w:br w:type="textWrapping"/>
        <w:t xml:space="preserve">- общение с населением по телефону с целью консультации граждан.</w:t>
      </w:r>
    </w:p>
    <w:p w:rsidR="00000000" w:rsidDel="00000000" w:rsidP="00000000" w:rsidRDefault="00000000" w:rsidRPr="00000000" w14:paraId="00000243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numPr>
          <w:ilvl w:val="0"/>
          <w:numId w:val="1"/>
        </w:numPr>
        <w:spacing w:after="0" w:lineRule="auto"/>
        <w:ind w:left="360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Клинер (уборка внутренних помещений) на футбольный стадион. Вакансия для людей с инвалидностью, выпускников детских домов, сирот, выпускников коррекционных школ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4C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4D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трудоустройство с оформлением по трудовой книжке;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график работы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: 5/2 (пн-чт 9-18, пт до 16.45), доп. работа на матчах в выходные дни (доп. доплаты + корректировка графика, отгулы на буднях);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4F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47 000 р. до вычета налога; </w:t>
        <w:br w:type="textWrapping"/>
        <w:t xml:space="preserve">- обучение работе на спецтехнике;</w:t>
      </w:r>
    </w:p>
    <w:p w:rsidR="00000000" w:rsidDel="00000000" w:rsidP="00000000" w:rsidRDefault="00000000" w:rsidRPr="00000000" w14:paraId="00000250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служебное питание, спецодежда;</w:t>
      </w:r>
    </w:p>
    <w:p w:rsidR="00000000" w:rsidDel="00000000" w:rsidP="00000000" w:rsidRDefault="00000000" w:rsidRPr="00000000" w14:paraId="00000251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испытательный срок 3 месяца;</w:t>
      </w:r>
    </w:p>
    <w:p w:rsidR="00000000" w:rsidDel="00000000" w:rsidP="00000000" w:rsidRDefault="00000000" w:rsidRPr="00000000" w14:paraId="00000252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ДМС (включая стоматологию) после испытательного срока;</w:t>
      </w:r>
    </w:p>
    <w:p w:rsidR="00000000" w:rsidDel="00000000" w:rsidP="00000000" w:rsidRDefault="00000000" w:rsidRPr="00000000" w14:paraId="00000253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скидки на продукцию розничной сети магазинов и билеты на матчи;</w:t>
      </w:r>
    </w:p>
    <w:p w:rsidR="00000000" w:rsidDel="00000000" w:rsidP="00000000" w:rsidRDefault="00000000" w:rsidRPr="00000000" w14:paraId="00000254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годовая премия - 15% от годового дохода. Доп премии на праздничные даты (23 февраля, 8 марта);</w:t>
      </w:r>
    </w:p>
    <w:p w:rsidR="00000000" w:rsidDel="00000000" w:rsidP="00000000" w:rsidRDefault="00000000" w:rsidRPr="00000000" w14:paraId="00000255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оплата высшего образования за счет компании.</w:t>
      </w:r>
    </w:p>
    <w:p w:rsidR="00000000" w:rsidDel="00000000" w:rsidP="00000000" w:rsidRDefault="00000000" w:rsidRPr="00000000" w14:paraId="00000256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257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умение работать с моющими и дезинфицирующими средствами (знание концентраций моющих и дезинфицирующих средств и правил безопасного пользования ими) будет преимуществом;</w:t>
      </w:r>
    </w:p>
    <w:p w:rsidR="00000000" w:rsidDel="00000000" w:rsidP="00000000" w:rsidRDefault="00000000" w:rsidRPr="00000000" w14:paraId="00000258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готовность к большим объемам работы и передвижениям на расстояния по стадиону;</w:t>
      </w:r>
    </w:p>
    <w:p w:rsidR="00000000" w:rsidDel="00000000" w:rsidP="00000000" w:rsidRDefault="00000000" w:rsidRPr="00000000" w14:paraId="00000259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готовность работать на матчах (терпимость к шуму).</w:t>
      </w:r>
    </w:p>
    <w:p w:rsidR="00000000" w:rsidDel="00000000" w:rsidP="00000000" w:rsidRDefault="00000000" w:rsidRPr="00000000" w14:paraId="0000025A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комплексная уборка офисных, служебных помещений, технических зон и мест общего пользования согласно санитарным и гигиеническим нормам, удаление пыли на всех поверхностях (подоконники, стеллажи, двери т.д.); </w:t>
        <w:br w:type="textWrapping"/>
        <w:t xml:space="preserve">- замена мусорных пакетов; </w:t>
        <w:br w:type="textWrapping"/>
        <w:t xml:space="preserve">- уборка туалетных комнат, включающая в себя чистку и дезинфекцию унитазов, раковин и т.д.</w:t>
        <w:br w:type="textWrapping"/>
      </w:r>
    </w:p>
    <w:p w:rsidR="00000000" w:rsidDel="00000000" w:rsidP="00000000" w:rsidRDefault="00000000" w:rsidRPr="00000000" w14:paraId="0000025C">
      <w:pPr>
        <w:numPr>
          <w:ilvl w:val="0"/>
          <w:numId w:val="1"/>
        </w:numPr>
        <w:spacing w:after="0" w:lineRule="auto"/>
        <w:ind w:left="360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Помощник повара в конно-спортивный комплекс, центр реабилитации детей с инвалидностью. Вакансия для людей с инвалидностью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sz w:val="18"/>
          <w:szCs w:val="18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25D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5E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трудоустройство с оформлением по трудовой книжке;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гибкий график работы (неполный график, 0,5 ставки, гибкие рабочие часы); </w:t>
        <w:br w:type="textWrapping"/>
        <w:t xml:space="preserve">- место работы: деревня Новополье, транспорт от ст.метро «Проспект Ветеранов»;</w:t>
      </w:r>
    </w:p>
    <w:p w:rsidR="00000000" w:rsidDel="00000000" w:rsidP="00000000" w:rsidRDefault="00000000" w:rsidRPr="00000000" w14:paraId="00000260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20 000 р.</w:t>
      </w:r>
      <w:r w:rsidDel="00000000" w:rsidR="00000000" w:rsidRPr="00000000">
        <w:rPr>
          <w:rFonts w:ascii="Roboto" w:cs="Roboto" w:eastAsia="Roboto" w:hAnsi="Roboto"/>
          <w:color w:val="444444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до вычета налога.</w:t>
        <w:br w:type="textWrapping"/>
      </w:r>
    </w:p>
    <w:p w:rsidR="00000000" w:rsidDel="00000000" w:rsidP="00000000" w:rsidRDefault="00000000" w:rsidRPr="00000000" w14:paraId="00000261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262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исполнительность;</w:t>
        <w:br w:type="textWrapping"/>
        <w:t xml:space="preserve">- готовность работать в команде;</w:t>
        <w:br w:type="textWrapping"/>
        <w:t xml:space="preserve">- организованность;</w:t>
        <w:br w:type="textWrapping"/>
        <w:t xml:space="preserve">- ответственность.</w:t>
      </w:r>
    </w:p>
    <w:p w:rsidR="00000000" w:rsidDel="00000000" w:rsidP="00000000" w:rsidRDefault="00000000" w:rsidRPr="00000000" w14:paraId="00000263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помощь повару в приготовлении блюд;</w:t>
        <w:br w:type="textWrapping"/>
        <w:t xml:space="preserve">- мытье посуды;</w:t>
        <w:br w:type="textWrapping"/>
        <w:t xml:space="preserve">- очистка, нарезка овощей и фруктов;</w:t>
        <w:br w:type="textWrapping"/>
        <w:t xml:space="preserve">- перебор продуктов на брак, непригодность, просрочку;</w:t>
        <w:br w:type="textWrapping"/>
        <w:t xml:space="preserve">- заморозка продуктов;</w:t>
        <w:br w:type="textWrapping"/>
        <w:t xml:space="preserve">- приготовление несложных блюд под контролем повара;</w:t>
        <w:br w:type="textWrapping"/>
        <w:t xml:space="preserve">- комплектация блюд и передача их на вынос;</w:t>
        <w:br w:type="textWrapping"/>
        <w:t xml:space="preserve">- отслеживание кухонных запасов.</w:t>
      </w:r>
    </w:p>
    <w:p w:rsidR="00000000" w:rsidDel="00000000" w:rsidP="00000000" w:rsidRDefault="00000000" w:rsidRPr="00000000" w14:paraId="00000266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numPr>
          <w:ilvl w:val="0"/>
          <w:numId w:val="1"/>
        </w:numPr>
        <w:spacing w:after="0" w:lineRule="auto"/>
        <w:ind w:left="360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Садовник (рабочий по уходу за территорией) в конно-спортивный комплекс, центр реабилитации детей с инвалидностью. Вакансия для людей с инвалидностью до 35 лет.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sz w:val="18"/>
          <w:szCs w:val="18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26F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70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трудоустройство с оформлением по трудовой книжке;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полная занятость (возможен индивидуальный график); </w:t>
        <w:br w:type="textWrapping"/>
        <w:t xml:space="preserve">- место работы: деревня Новополье, транспорт от ст.метро «Проспект Ветеранов»;</w:t>
      </w:r>
    </w:p>
    <w:p w:rsidR="00000000" w:rsidDel="00000000" w:rsidP="00000000" w:rsidRDefault="00000000" w:rsidRPr="00000000" w14:paraId="00000272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18 000 р. до вычета налога.</w:t>
        <w:br w:type="textWrapping"/>
      </w:r>
    </w:p>
    <w:p w:rsidR="00000000" w:rsidDel="00000000" w:rsidP="00000000" w:rsidRDefault="00000000" w:rsidRPr="00000000" w14:paraId="00000273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274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исполнительность;</w:t>
        <w:br w:type="textWrapping"/>
        <w:t xml:space="preserve">- готовность работать в команде;</w:t>
        <w:br w:type="textWrapping"/>
        <w:t xml:space="preserve">- организованность;</w:t>
        <w:br w:type="textWrapping"/>
        <w:t xml:space="preserve">- ответственность.</w:t>
      </w:r>
    </w:p>
    <w:p w:rsidR="00000000" w:rsidDel="00000000" w:rsidP="00000000" w:rsidRDefault="00000000" w:rsidRPr="00000000" w14:paraId="00000275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поддерживать чистоту вверенной территории;</w:t>
        <w:br w:type="textWrapping"/>
        <w:t xml:space="preserve">- осуществлять сезонные работы: летом – полоть сорняки, облагораживать газоны и деревья, сажать цветы и др. растения, осенью – собирать листья, весной и зимой – счищать снег, бороться с наледью;</w:t>
        <w:br w:type="textWrapping"/>
        <w:t xml:space="preserve">- проводить осмотр территории на предмет опасностей: ям, открытых люков, и прочих;</w:t>
        <w:br w:type="textWrapping"/>
        <w:t xml:space="preserve">- собирать навоз на территории;</w:t>
        <w:br w:type="textWrapping"/>
        <w:t xml:space="preserve">- заниматься подготовкой инвентаря к работе;</w:t>
        <w:br w:type="textWrapping"/>
        <w:t xml:space="preserve">- следить за клумбами, мусорными баками, детской площадкой.</w:t>
      </w:r>
    </w:p>
    <w:p w:rsidR="00000000" w:rsidDel="00000000" w:rsidP="00000000" w:rsidRDefault="00000000" w:rsidRPr="00000000" w14:paraId="00000278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numPr>
          <w:ilvl w:val="0"/>
          <w:numId w:val="1"/>
        </w:numPr>
        <w:spacing w:after="0" w:lineRule="auto"/>
        <w:ind w:left="360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Уборщик помещений в конно-спортивный комплекс, центр реабилитации детей с инвалидностью. Вакансия для людей с инвалидностью до 35 лет.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80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трудоустройство с оформлением по трудовой книжке;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гибкий график работы (неполный график, 0,5 ставки, гибкие рабочие часы); </w:t>
        <w:br w:type="textWrapping"/>
        <w:t xml:space="preserve">- место работы: деревня Новополье, транспорт от ст.метро «Проспект Ветеранов»;</w:t>
      </w:r>
    </w:p>
    <w:p w:rsidR="00000000" w:rsidDel="00000000" w:rsidP="00000000" w:rsidRDefault="00000000" w:rsidRPr="00000000" w14:paraId="00000282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17 000 р. до вычета налога.</w:t>
        <w:br w:type="textWrapping"/>
      </w:r>
    </w:p>
    <w:p w:rsidR="00000000" w:rsidDel="00000000" w:rsidP="00000000" w:rsidRDefault="00000000" w:rsidRPr="00000000" w14:paraId="00000283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285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исполнительность;</w:t>
        <w:br w:type="textWrapping"/>
        <w:t xml:space="preserve">- готовность работать в команде;</w:t>
        <w:br w:type="textWrapping"/>
        <w:t xml:space="preserve">- организованность;</w:t>
        <w:br w:type="textWrapping"/>
        <w:t xml:space="preserve">- ответственность.</w:t>
      </w:r>
    </w:p>
    <w:p w:rsidR="00000000" w:rsidDel="00000000" w:rsidP="00000000" w:rsidRDefault="00000000" w:rsidRPr="00000000" w14:paraId="00000286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уборка служебных помещений, коридоров, лестниц, уборных и прилегающих территорий;</w:t>
        <w:br w:type="textWrapping"/>
        <w:t xml:space="preserve">- очищение и обеззараживание унитазов, раковин и иного санитарно-промышленного оборудования;</w:t>
        <w:br w:type="textWrapping"/>
        <w:t xml:space="preserve">- сбор мусора в установленном месте;</w:t>
        <w:br w:type="textWrapping"/>
        <w:t xml:space="preserve">- проверка наличия моющих средств и приспособлений, необходимых для работы;</w:t>
        <w:br w:type="textWrapping"/>
        <w:t xml:space="preserve">- выполнение различных служебных поручений руководства;</w:t>
        <w:br w:type="textWrapping"/>
        <w:t xml:space="preserve">- полив и уход за комнатными растениями;</w:t>
        <w:br w:type="textWrapping"/>
        <w:t xml:space="preserve">- дальнейшее соблюдение санитарных норм и гигиены в помещениях;</w:t>
        <w:br w:type="textWrapping"/>
        <w:t xml:space="preserve">- проветривание.</w:t>
      </w:r>
    </w:p>
    <w:p w:rsidR="00000000" w:rsidDel="00000000" w:rsidP="00000000" w:rsidRDefault="00000000" w:rsidRPr="00000000" w14:paraId="00000289">
      <w:pPr>
        <w:spacing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numPr>
          <w:ilvl w:val="0"/>
          <w:numId w:val="1"/>
        </w:numPr>
        <w:spacing w:after="0" w:lineRule="auto"/>
        <w:ind w:left="360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Библиотекарь в конно-спортивный комплекс, центр реабилитации детей с инвалидностью. Вакансия для людей с инвалидностью до 35 лет.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90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трудоустройство с оформлением по трудовой книжке;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гибкий график работы (неполный график, 0,5 ставки, гибкие рабочие часы); </w:t>
        <w:br w:type="textWrapping"/>
        <w:t xml:space="preserve">- место работы: деревня Новополье, транспорт от ст.метро «Проспект Ветеранов»;</w:t>
      </w:r>
    </w:p>
    <w:p w:rsidR="00000000" w:rsidDel="00000000" w:rsidP="00000000" w:rsidRDefault="00000000" w:rsidRPr="00000000" w14:paraId="00000292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18 000 р. до вычета налога.</w:t>
        <w:br w:type="textWrapping"/>
      </w:r>
    </w:p>
    <w:p w:rsidR="00000000" w:rsidDel="00000000" w:rsidP="00000000" w:rsidRDefault="00000000" w:rsidRPr="00000000" w14:paraId="00000293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294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исполнительность;</w:t>
        <w:br w:type="textWrapping"/>
        <w:t xml:space="preserve">- готовность работать в команде;</w:t>
        <w:br w:type="textWrapping"/>
        <w:t xml:space="preserve">- организованность;</w:t>
        <w:br w:type="textWrapping"/>
        <w:t xml:space="preserve">- ответственность.</w:t>
      </w:r>
    </w:p>
    <w:p w:rsidR="00000000" w:rsidDel="00000000" w:rsidP="00000000" w:rsidRDefault="00000000" w:rsidRPr="00000000" w14:paraId="00000295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обслуживание читателей (заполнение абонемента, поиска и выдача литературы, учет выданных и возвращенных материалов);</w:t>
        <w:br w:type="textWrapping"/>
        <w:t xml:space="preserve">- анализ читательских заявок, обеспечение комплектации и сохранности фонда;</w:t>
        <w:br w:type="textWrapping"/>
        <w:t xml:space="preserve">- обработка поступивших изданий, составление картотек и каталогов;</w:t>
        <w:br w:type="textWrapping"/>
        <w:t xml:space="preserve">- организация тематических выставок, семинаров;</w:t>
        <w:br w:type="textWrapping"/>
        <w:t xml:space="preserve">- продажа сопутствующих товаров и сувенирной продукции;</w:t>
        <w:br w:type="textWrapping"/>
        <w:t xml:space="preserve">- запись клиентов на мастер-классы.</w:t>
      </w:r>
    </w:p>
    <w:p w:rsidR="00000000" w:rsidDel="00000000" w:rsidP="00000000" w:rsidRDefault="00000000" w:rsidRPr="00000000" w14:paraId="00000298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numPr>
          <w:ilvl w:val="0"/>
          <w:numId w:val="1"/>
        </w:numPr>
        <w:spacing w:after="0" w:lineRule="auto"/>
        <w:ind w:left="360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Ассистент (отдел по работе с персоналом) в крупную компанию по производству табачной продукции. Вакансия для людей с инвалидностью до 35 лет.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A1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трудоустройство с оформлением по трудовой книжке; </w:t>
        <w:br w:type="textWrapping"/>
        <w:t xml:space="preserve">- временный договор 9 мес. с перспективой продления по результатам работы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(постоянная занятость, увеличение з/п + бонусы от компании)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tabs>
          <w:tab w:val="left" w:leader="none" w:pos="426"/>
        </w:tabs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неполный рабочий день (с 9:00 по 13:00); </w:t>
        <w:br w:type="textWrapping"/>
        <w:t xml:space="preserve">- надомная работа онлайн;</w:t>
      </w:r>
    </w:p>
    <w:p w:rsidR="00000000" w:rsidDel="00000000" w:rsidP="00000000" w:rsidRDefault="00000000" w:rsidRPr="00000000" w14:paraId="000002A3">
      <w:pPr>
        <w:tabs>
          <w:tab w:val="left" w:leader="none" w:pos="426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15 000 р. до вычета налога; -  возможность начать профессиональную деятельность в крупной известной компании; </w:t>
        <w:br w:type="textWrapping"/>
        <w:t xml:space="preserve">- возможность профессионального роста и обучения.</w:t>
        <w:br w:type="textWrapping"/>
      </w:r>
    </w:p>
    <w:p w:rsidR="00000000" w:rsidDel="00000000" w:rsidP="00000000" w:rsidRDefault="00000000" w:rsidRPr="00000000" w14:paraId="000002A4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2A5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знание MS Office: Excel (базовый), Powerpoint (базовый); </w:t>
        <w:br w:type="textWrapping"/>
        <w:t xml:space="preserve">- умение структурировать информацию; </w:t>
        <w:br w:type="textWrapping"/>
        <w:t xml:space="preserve">- внимательность к деталям; </w:t>
        <w:br w:type="textWrapping"/>
        <w:t xml:space="preserve">- знание английского языка будет преимуществом.</w:t>
      </w:r>
    </w:p>
    <w:p w:rsidR="00000000" w:rsidDel="00000000" w:rsidP="00000000" w:rsidRDefault="00000000" w:rsidRPr="00000000" w14:paraId="000002A6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подготовка аналитических отчетов; </w:t>
        <w:br w:type="textWrapping"/>
        <w:t xml:space="preserve">- административная поддержка сотрудников (например, оформление заявок на командировки); </w:t>
        <w:br w:type="textWrapping"/>
        <w:t xml:space="preserve">- организация интервью; </w:t>
        <w:br w:type="textWrapping"/>
        <w:t xml:space="preserve">- подготовка документов. </w:t>
      </w:r>
    </w:p>
    <w:p w:rsidR="00000000" w:rsidDel="00000000" w:rsidP="00000000" w:rsidRDefault="00000000" w:rsidRPr="00000000" w14:paraId="000002A9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numPr>
          <w:ilvl w:val="0"/>
          <w:numId w:val="1"/>
        </w:numPr>
        <w:ind w:left="360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Ассистент (отдел по документообороту) в крупную компанию по производству табачной продукции. Вакансия для людей с инвалидностью до 35 лет.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br w:type="textWrapping"/>
        <w:t xml:space="preserve">Условия: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B0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- трудоустройство с оформлением по трудовой книжке; </w:t>
        <w:br w:type="textWrapping"/>
        <w:t xml:space="preserve">- временный договор 9 мес. с перспективой продления по результатам работы (постоянная занятость, увеличение з/п + бонусы от компании); </w:t>
        <w:br w:type="textWrapping"/>
        <w:t xml:space="preserve">- неполный рабочий день (с 9:00 по 13:00); </w:t>
        <w:br w:type="textWrapping"/>
        <w:t xml:space="preserve">- надомная работа онлайн; </w:t>
        <w:br w:type="textWrapping"/>
        <w:t xml:space="preserve">- заработная плата: 15 000 р. до вычета налога; </w:t>
        <w:br w:type="textWrapping"/>
        <w:t xml:space="preserve">- </w:t>
      </w:r>
      <w:r w:rsidDel="00000000" w:rsidR="00000000" w:rsidRPr="00000000">
        <w:rPr>
          <w:rFonts w:ascii="Cambria" w:cs="Cambria" w:eastAsia="Cambria" w:hAnsi="Cambria"/>
          <w:color w:val="1a1a1a"/>
          <w:highlight w:val="whit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возможность начать профессиональную деятельность в крупной известной компании; </w:t>
        <w:br w:type="textWrapping"/>
        <w:t xml:space="preserve">- возможность профессионального роста и обучения.</w:t>
        <w:br w:type="textWrapping"/>
      </w:r>
    </w:p>
    <w:p w:rsidR="00000000" w:rsidDel="00000000" w:rsidP="00000000" w:rsidRDefault="00000000" w:rsidRPr="00000000" w14:paraId="000002B1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br w:type="textWrapping"/>
        <w:t xml:space="preserve">Требования:</w:t>
      </w:r>
    </w:p>
    <w:p w:rsidR="00000000" w:rsidDel="00000000" w:rsidP="00000000" w:rsidRDefault="00000000" w:rsidRPr="00000000" w14:paraId="000002B2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знание MS Office: Word, Excel, Powerpoint; </w:t>
        <w:br w:type="textWrapping"/>
        <w:t xml:space="preserve">- внимательность к деталям.</w:t>
      </w:r>
    </w:p>
    <w:p w:rsidR="00000000" w:rsidDel="00000000" w:rsidP="00000000" w:rsidRDefault="00000000" w:rsidRPr="00000000" w14:paraId="000002B3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br w:type="textWrapping"/>
        <w:t xml:space="preserve">Обязанности: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ревизия должностных инструкций (структуры, поиск и устранение недочетов); </w:t>
        <w:br w:type="textWrapping"/>
        <w:t xml:space="preserve">- взаимодействие с другими сотрудниками.</w:t>
      </w:r>
    </w:p>
    <w:p w:rsidR="00000000" w:rsidDel="00000000" w:rsidP="00000000" w:rsidRDefault="00000000" w:rsidRPr="00000000" w14:paraId="000002B6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numPr>
          <w:ilvl w:val="0"/>
          <w:numId w:val="1"/>
        </w:numPr>
        <w:ind w:left="360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Ассистент (поддержка обучения, отдел персонала) в крупную компанию по производству табачной продукции. Вакансия для людей с инвалидностью до 35 лет.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C0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- трудоустройство с оформлением по трудовой книжке; </w:t>
        <w:br w:type="textWrapping"/>
        <w:t xml:space="preserve">- временный договор 9 мес. с перспективой продления по результатам работы (постоянная занятость, увеличение з/п + бонусы от компании); </w:t>
        <w:br w:type="textWrapping"/>
        <w:t xml:space="preserve">- полный рабочий день (с 9:00 по 18:00); </w:t>
        <w:br w:type="textWrapping"/>
        <w:t xml:space="preserve">- надомная работа онлайн; </w:t>
        <w:br w:type="textWrapping"/>
        <w:t xml:space="preserve">- заработная плата: 35 000 р. до вычета налога; </w:t>
        <w:br w:type="textWrapping"/>
        <w:t xml:space="preserve">- возможность начать профессиональную деятельность в крупной известной компании; </w:t>
        <w:br w:type="textWrapping"/>
        <w:t xml:space="preserve">- возможность профессионального роста и обучения.</w:t>
        <w:br w:type="textWrapping"/>
      </w:r>
    </w:p>
    <w:p w:rsidR="00000000" w:rsidDel="00000000" w:rsidP="00000000" w:rsidRDefault="00000000" w:rsidRPr="00000000" w14:paraId="000002C1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2C2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знание MS Office: Word, Excel, Powerpoint); </w:t>
        <w:br w:type="textWrapping"/>
        <w:t xml:space="preserve">- владение английским языком (А2, pre-Intermediate, базовый уровень); </w:t>
        <w:br w:type="textWrapping"/>
        <w:t xml:space="preserve">- умение структурировать информацию; </w:t>
        <w:br w:type="textWrapping"/>
        <w:t xml:space="preserve">- творческий подход; </w:t>
        <w:br w:type="textWrapping"/>
        <w:t xml:space="preserve">- грамотная устная и письменная речь.</w:t>
      </w:r>
    </w:p>
    <w:p w:rsidR="00000000" w:rsidDel="00000000" w:rsidP="00000000" w:rsidRDefault="00000000" w:rsidRPr="00000000" w14:paraId="000002C3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>
          <w:rFonts w:ascii="Verdana" w:cs="Verdana" w:eastAsia="Verdana" w:hAnsi="Verdana"/>
          <w:b w:val="1"/>
          <w:i w:val="1"/>
          <w:color w:val="ff0000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создание обучающих программ для сотрудников, адаптация материала с английского языка на русский (при помощи онлайн-переводчика); </w:t>
        <w:br w:type="textWrapping"/>
        <w:t xml:space="preserve">- взаимодействие с провайдерами; </w:t>
        <w:br w:type="textWrapping"/>
        <w:t xml:space="preserve">- закупка обучающих программ; </w:t>
        <w:br w:type="textWrapping"/>
        <w:t xml:space="preserve">- организация обучения. 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numPr>
          <w:ilvl w:val="0"/>
          <w:numId w:val="1"/>
        </w:numPr>
        <w:ind w:left="360"/>
        <w:rPr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Специалист по административной работе в «Работа-i», трудоустройство молодых людей с низкими стартовыми возможностями.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u w:val="single"/>
          <w:rtl w:val="0"/>
        </w:rPr>
        <w:t xml:space="preserve">Вакансия для людей с инвалидностью до 35 лет.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240" w:before="24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2C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трудоустройство с оформлением по трудовой книжке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2C9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срочный трудовой договор на один год с перспективой продления по результатам работы;</w:t>
      </w:r>
    </w:p>
    <w:p w:rsidR="00000000" w:rsidDel="00000000" w:rsidP="00000000" w:rsidRDefault="00000000" w:rsidRPr="00000000" w14:paraId="000002CA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полный рабочий день (с 9:00 по 18:00);</w:t>
      </w:r>
    </w:p>
    <w:p w:rsidR="00000000" w:rsidDel="00000000" w:rsidP="00000000" w:rsidRDefault="00000000" w:rsidRPr="00000000" w14:paraId="000002CB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заработная плата: 35 000 р. до вычета налога.</w:t>
      </w:r>
    </w:p>
    <w:p w:rsidR="00000000" w:rsidDel="00000000" w:rsidP="00000000" w:rsidRDefault="00000000" w:rsidRPr="00000000" w14:paraId="000002CC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</w:t>
      </w:r>
    </w:p>
    <w:p w:rsidR="00000000" w:rsidDel="00000000" w:rsidP="00000000" w:rsidRDefault="00000000" w:rsidRPr="00000000" w14:paraId="000002CE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интерес к сфере сопровождаемого трудоустройства и социального предпринимательства, клиентоориентированность;</w:t>
      </w:r>
    </w:p>
    <w:p w:rsidR="00000000" w:rsidDel="00000000" w:rsidP="00000000" w:rsidRDefault="00000000" w:rsidRPr="00000000" w14:paraId="000002D0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навыки работы с ПК (Word,Excel), google документами и пользования офисной техникой, средствами связи;</w:t>
      </w:r>
    </w:p>
    <w:p w:rsidR="00000000" w:rsidDel="00000000" w:rsidP="00000000" w:rsidRDefault="00000000" w:rsidRPr="00000000" w14:paraId="000002D1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стрессоустойчивость, аккуратность, внимательность, умение сосредоточиться на задачах, исполнительность, пунктуальность, организованность, ответственность;</w:t>
      </w:r>
    </w:p>
    <w:p w:rsidR="00000000" w:rsidDel="00000000" w:rsidP="00000000" w:rsidRDefault="00000000" w:rsidRPr="00000000" w14:paraId="000002D2">
      <w:pPr>
        <w:spacing w:after="24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владение правилами делового общения и этикета.</w:t>
      </w:r>
    </w:p>
    <w:p w:rsidR="00000000" w:rsidDel="00000000" w:rsidP="00000000" w:rsidRDefault="00000000" w:rsidRPr="00000000" w14:paraId="000002D3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D4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подготовка документов, связанных с производственной деятельностью;</w:t>
      </w:r>
    </w:p>
    <w:p w:rsidR="00000000" w:rsidDel="00000000" w:rsidP="00000000" w:rsidRDefault="00000000" w:rsidRPr="00000000" w14:paraId="000002D5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документооборот корреспонденции, договоров гражданско-правового характера, договоров с контрагентами, копирование, сканирование документов;</w:t>
      </w:r>
    </w:p>
    <w:p w:rsidR="00000000" w:rsidDel="00000000" w:rsidP="00000000" w:rsidRDefault="00000000" w:rsidRPr="00000000" w14:paraId="000002D6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взаимодействие с контрагентами;</w:t>
      </w:r>
    </w:p>
    <w:p w:rsidR="00000000" w:rsidDel="00000000" w:rsidP="00000000" w:rsidRDefault="00000000" w:rsidRPr="00000000" w14:paraId="000002D7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помощь сотрудникам в организации рабочего пространства, создании аккаунтов, подключение корпоративной связи;</w:t>
      </w:r>
    </w:p>
    <w:p w:rsidR="00000000" w:rsidDel="00000000" w:rsidP="00000000" w:rsidRDefault="00000000" w:rsidRPr="00000000" w14:paraId="000002D8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разрешение общеадминистративных вопросов организации;</w:t>
      </w:r>
    </w:p>
    <w:p w:rsidR="00000000" w:rsidDel="00000000" w:rsidP="00000000" w:rsidRDefault="00000000" w:rsidRPr="00000000" w14:paraId="000002D9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контроль за надлежащим состоянием офисного оборудования, коммуникаций; </w:t>
      </w:r>
    </w:p>
    <w:p w:rsidR="00000000" w:rsidDel="00000000" w:rsidP="00000000" w:rsidRDefault="00000000" w:rsidRPr="00000000" w14:paraId="000002DA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взаимодействие с поставщиками для обеспечения жизнедеятельности офиса;</w:t>
      </w:r>
    </w:p>
    <w:p w:rsidR="00000000" w:rsidDel="00000000" w:rsidP="00000000" w:rsidRDefault="00000000" w:rsidRPr="00000000" w14:paraId="000002DB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координация деятельности курьера.</w:t>
      </w:r>
    </w:p>
    <w:p w:rsidR="00000000" w:rsidDel="00000000" w:rsidP="00000000" w:rsidRDefault="00000000" w:rsidRPr="00000000" w14:paraId="000002DC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numPr>
          <w:ilvl w:val="0"/>
          <w:numId w:val="1"/>
        </w:numPr>
        <w:ind w:left="360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Ассистент (отдел по работе с ключевым розничными клиентами) в крупную компанию по производству табачной продукции. Вакансия для людей с инвалидностью до 35 лет.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1a1a1a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br w:type="textWrapping"/>
        <w:t xml:space="preserve">- трудоустройство с оформлением по трудовой книжке;</w:t>
        <w:br w:type="textWrapping"/>
        <w:t xml:space="preserve">- временный договор на 9 мес. с перспективой участия на иных проектах;</w:t>
        <w:br w:type="textWrapping"/>
        <w:t xml:space="preserve">- полный рабочий день (с 9:00 по 18:00 (или до 17.00 в зависимости от ИПР));</w:t>
        <w:br w:type="textWrapping"/>
        <w:t xml:space="preserve">- надомная работа онлайн;</w:t>
        <w:br w:type="textWrapping"/>
        <w:t xml:space="preserve">- заработная плата: 35 000 р. до вычета налога;</w:t>
        <w:br w:type="textWrapping"/>
        <w:t xml:space="preserve">-  возможность начать профессиональную деятельность в крупной известной компании;</w:t>
        <w:br w:type="textWrapping"/>
        <w:t xml:space="preserve">- возможность профессионального роста и обучения;</w:t>
        <w:br w:type="textWrapping"/>
        <w:t xml:space="preserve">- предоставление корпоративного оборудования (ноутбук).</w:t>
      </w:r>
    </w:p>
    <w:p w:rsidR="00000000" w:rsidDel="00000000" w:rsidP="00000000" w:rsidRDefault="00000000" w:rsidRPr="00000000" w14:paraId="000002E0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1a1a1a"/>
          <w:sz w:val="18"/>
          <w:szCs w:val="18"/>
          <w:rtl w:val="0"/>
        </w:rPr>
        <w:t xml:space="preserve"> Требования: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br w:type="textWrapping"/>
        <w:t xml:space="preserve">- знание MS Office: Excel (уверенная база: сводные таблицы, графики, формулы VLOOKUP, IF, COUNT), Power Point (базовый);</w:t>
        <w:br w:type="textWrapping"/>
        <w:t xml:space="preserve">- аналитический склад ума;</w:t>
        <w:br w:type="textWrapping"/>
        <w:t xml:space="preserve">- умение структурировать информацию, готовность работать с большими объемами;</w:t>
        <w:br w:type="textWrapping"/>
        <w:t xml:space="preserve">- внимательность;</w:t>
        <w:br w:type="textWrapping"/>
        <w:t xml:space="preserve">- коммуникабельность, желание обучаться выстраиванию активной деловой коммуникации;</w:t>
        <w:br w:type="textWrapping"/>
        <w:t xml:space="preserve">- желательны навыки делового общения и переписки;</w:t>
        <w:br w:type="textWrapping"/>
        <w:t xml:space="preserve">- обучаемость.</w:t>
      </w:r>
    </w:p>
    <w:p w:rsidR="00000000" w:rsidDel="00000000" w:rsidP="00000000" w:rsidRDefault="00000000" w:rsidRPr="00000000" w14:paraId="000002E1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a1a1a"/>
          <w:sz w:val="18"/>
          <w:szCs w:val="18"/>
          <w:rtl w:val="0"/>
        </w:rPr>
        <w:t xml:space="preserve">Обязанности: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br w:type="textWrapping"/>
        <w:t xml:space="preserve">- работа с базами данных в Excel;</w:t>
        <w:br w:type="textWrapping"/>
        <w:t xml:space="preserve">- составление аналитических графиков и отчётов;</w:t>
        <w:br w:type="textWrapping"/>
        <w:t xml:space="preserve">- периодическая помощь в составлении презентаций;</w:t>
        <w:br w:type="textWrapping"/>
        <w:t xml:space="preserve">- активная коммуникация с сотрудниками компании (звонки, переписка; коммуникация с около 30 специалистами )</w:t>
      </w:r>
    </w:p>
    <w:p w:rsidR="00000000" w:rsidDel="00000000" w:rsidP="00000000" w:rsidRDefault="00000000" w:rsidRPr="00000000" w14:paraId="000002E2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Verdana" w:cs="Verdana" w:eastAsia="Verdana" w:hAnsi="Verdana"/>
          <w:b w:val="1"/>
          <w:i w:val="1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Сотрудник центра выдачи в сети благотворительных магазинов одежды. Вакансия для людей с инвалидностью до 35 лет.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E5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Условия:  </w:t>
      </w:r>
    </w:p>
    <w:p w:rsidR="00000000" w:rsidDel="00000000" w:rsidP="00000000" w:rsidRDefault="00000000" w:rsidRPr="00000000" w14:paraId="000002E6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трудоустройство с оформлением по срочному трудовому договору; </w:t>
      </w:r>
    </w:p>
    <w:p w:rsidR="00000000" w:rsidDel="00000000" w:rsidP="00000000" w:rsidRDefault="00000000" w:rsidRPr="00000000" w14:paraId="000002E7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гибкий график работы (4 часа в день);</w:t>
        <w:br w:type="textWrapping"/>
        <w:t xml:space="preserve">- место работы: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м. Балтийская;</w:t>
      </w:r>
    </w:p>
    <w:p w:rsidR="00000000" w:rsidDel="00000000" w:rsidP="00000000" w:rsidRDefault="00000000" w:rsidRPr="00000000" w14:paraId="000002E8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заработная плата: 11750 руб. (до вычета налога).</w:t>
      </w:r>
    </w:p>
    <w:p w:rsidR="00000000" w:rsidDel="00000000" w:rsidP="00000000" w:rsidRDefault="00000000" w:rsidRPr="00000000" w14:paraId="000002E9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EA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 </w:t>
      </w:r>
    </w:p>
    <w:p w:rsidR="00000000" w:rsidDel="00000000" w:rsidP="00000000" w:rsidRDefault="00000000" w:rsidRPr="00000000" w14:paraId="000002EB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прохождение проб на внутренней площадке центра (ЦП, ОР);</w:t>
      </w:r>
    </w:p>
    <w:p w:rsidR="00000000" w:rsidDel="00000000" w:rsidP="00000000" w:rsidRDefault="00000000" w:rsidRPr="00000000" w14:paraId="000002EC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готовность к физической нагрузке; </w:t>
      </w:r>
    </w:p>
    <w:p w:rsidR="00000000" w:rsidDel="00000000" w:rsidP="00000000" w:rsidRDefault="00000000" w:rsidRPr="00000000" w14:paraId="000002ED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знание и понимание размерной сетки и категории одежды. </w:t>
      </w:r>
    </w:p>
    <w:p w:rsidR="00000000" w:rsidDel="00000000" w:rsidP="00000000" w:rsidRDefault="00000000" w:rsidRPr="00000000" w14:paraId="000002EE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EF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 </w:t>
      </w:r>
    </w:p>
    <w:p w:rsidR="00000000" w:rsidDel="00000000" w:rsidP="00000000" w:rsidRDefault="00000000" w:rsidRPr="00000000" w14:paraId="000002F0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сортировка вещей по размеру, категории, выкладка в зале;</w:t>
      </w:r>
    </w:p>
    <w:p w:rsidR="00000000" w:rsidDel="00000000" w:rsidP="00000000" w:rsidRDefault="00000000" w:rsidRPr="00000000" w14:paraId="000002F1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проверка заполнения мешков;</w:t>
      </w:r>
    </w:p>
    <w:p w:rsidR="00000000" w:rsidDel="00000000" w:rsidP="00000000" w:rsidRDefault="00000000" w:rsidRPr="00000000" w14:paraId="000002F2">
      <w:pPr>
        <w:spacing w:line="276" w:lineRule="auto"/>
        <w:rPr>
          <w:rFonts w:ascii="Verdana" w:cs="Verdana" w:eastAsia="Verdana" w:hAnsi="Verdana"/>
          <w:sz w:val="18"/>
          <w:szCs w:val="18"/>
        </w:rPr>
        <w:sectPr>
          <w:headerReference r:id="rId7" w:type="default"/>
          <w:pgSz w:h="16838" w:w="11906" w:orient="portrait"/>
          <w:pgMar w:bottom="1134" w:top="1134" w:left="1134" w:right="850" w:header="708" w:footer="708"/>
          <w:pgNumType w:start="1"/>
          <w:cols w:equalWidth="0" w:num="2" w:sep="1">
            <w:col w:space="709" w:w="4606.499999999999"/>
            <w:col w:space="0" w:w="4606.499999999999"/>
          </w:cols>
        </w:sect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консультирование посетителей</w:t>
      </w:r>
    </w:p>
    <w:p w:rsidR="00000000" w:rsidDel="00000000" w:rsidP="00000000" w:rsidRDefault="00000000" w:rsidRPr="00000000" w14:paraId="000002F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Verdana" w:cs="Verdana" w:eastAsia="Verdana" w:hAnsi="Verdana"/>
          <w:b w:val="1"/>
          <w:i w:val="1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Курьер-закупщик в сервисный центр по ремонту и продаже мобильной техники. Вакансия для людей с инвалидностью до 35 лет.  </w:t>
      </w:r>
    </w:p>
    <w:p w:rsidR="00000000" w:rsidDel="00000000" w:rsidP="00000000" w:rsidRDefault="00000000" w:rsidRPr="00000000" w14:paraId="000002F4">
      <w:pPr>
        <w:spacing w:after="120" w:line="240" w:lineRule="auto"/>
        <w:jc w:val="both"/>
        <w:rPr>
          <w:rFonts w:ascii="Verdana" w:cs="Verdana" w:eastAsia="Verdana" w:hAnsi="Verdana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1a1a1a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br w:type="textWrapping"/>
        <w:t xml:space="preserve">- трудоустройство с оформлением по трудовой книжке;</w:t>
        <w:br w:type="textWrapping"/>
        <w:t xml:space="preserve">- гибкий график работы: 5/2 по 4 часа в день;</w:t>
        <w:br w:type="textWrapping"/>
        <w:t xml:space="preserve">- сотовая связь за счёт компании;</w:t>
        <w:br w:type="textWrapping"/>
        <w:t xml:space="preserve">- заработная плата: 11750 рублей в месяц до вычета налога.</w:t>
      </w:r>
    </w:p>
    <w:p w:rsidR="00000000" w:rsidDel="00000000" w:rsidP="00000000" w:rsidRDefault="00000000" w:rsidRPr="00000000" w14:paraId="000002F6">
      <w:pPr>
        <w:spacing w:after="120" w:line="240" w:lineRule="auto"/>
        <w:jc w:val="both"/>
        <w:rPr>
          <w:rFonts w:ascii="Verdana" w:cs="Verdana" w:eastAsia="Verdana" w:hAnsi="Verdana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 </w:t>
      </w:r>
    </w:p>
    <w:p w:rsidR="00000000" w:rsidDel="00000000" w:rsidP="00000000" w:rsidRDefault="00000000" w:rsidRPr="00000000" w14:paraId="000002F8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highlight w:val="white"/>
          <w:rtl w:val="0"/>
        </w:rPr>
        <w:t xml:space="preserve">ответственность, дисциплинированность, исполнительность, самостоятельность, доброжелательность, коммуникабельность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2F9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highlight w:val="white"/>
          <w:rtl w:val="0"/>
        </w:rPr>
        <w:t xml:space="preserve">физическая возможность много перемещаться по городу, иногда в ускоренном темпе.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FA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 </w:t>
      </w:r>
    </w:p>
    <w:p w:rsidR="00000000" w:rsidDel="00000000" w:rsidP="00000000" w:rsidRDefault="00000000" w:rsidRPr="00000000" w14:paraId="000002FC">
      <w:pPr>
        <w:shd w:fill="ffffff" w:val="clear"/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- забирать, перемещать товар по магазинам, закупать согласно списку запчасти для ремонта;</w:t>
        <w:br w:type="textWrapping"/>
        <w:t xml:space="preserve">- получать, передавать груз весом до 8 килограммов;</w:t>
        <w:br w:type="textWrapping"/>
        <w:t xml:space="preserve">- выполнять личные поручения руководителя.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Verdana" w:cs="Verdana" w:eastAsia="Verdana" w:hAnsi="Verdana"/>
          <w:b w:val="1"/>
          <w:i w:val="1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Промоутер в кафе «Пышка». Вакансия для людей с инвалидностью до 35 лет.</w:t>
      </w:r>
    </w:p>
    <w:p w:rsidR="00000000" w:rsidDel="00000000" w:rsidP="00000000" w:rsidRDefault="00000000" w:rsidRPr="00000000" w14:paraId="00000309">
      <w:pPr>
        <w:spacing w:after="120" w:line="240" w:lineRule="auto"/>
        <w:jc w:val="both"/>
        <w:rPr>
          <w:rFonts w:ascii="Verdana" w:cs="Verdana" w:eastAsia="Verdana" w:hAnsi="Verdana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0" w:before="240" w:line="276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Условия:</w:t>
      </w:r>
    </w:p>
    <w:p w:rsidR="00000000" w:rsidDel="00000000" w:rsidP="00000000" w:rsidRDefault="00000000" w:rsidRPr="00000000" w14:paraId="0000030B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- трудоустройство с оформлением по трудовой книжке;</w:t>
        <w:br w:type="textWrapping"/>
        <w:t xml:space="preserve">- гибкий график работы: 5/2 по 4 часа в день;</w:t>
        <w:br w:type="textWrapping"/>
        <w:t xml:space="preserve">- место работы: 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highlight w:val="white"/>
          <w:rtl w:val="0"/>
        </w:rPr>
        <w:t xml:space="preserve">м.Сенная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;</w:t>
        <w:br w:type="textWrapping"/>
        <w:t xml:space="preserve">- заработная плата: 11750 рублей в месяц до вычета налога.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0" w:before="240" w:line="276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Требования: </w:t>
      </w:r>
    </w:p>
    <w:p w:rsidR="00000000" w:rsidDel="00000000" w:rsidP="00000000" w:rsidRDefault="00000000" w:rsidRPr="00000000" w14:paraId="0000030D">
      <w:pPr>
        <w:shd w:fill="ffffff" w:val="clear"/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- ответственность;</w:t>
        <w:br w:type="textWrapping"/>
        <w:t xml:space="preserve">- опрятный внешний вид;</w:t>
        <w:br w:type="textWrapping"/>
        <w:t xml:space="preserve">- опыт работы не требуется.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after="0" w:before="240" w:line="276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 </w:t>
      </w:r>
    </w:p>
    <w:p w:rsidR="00000000" w:rsidDel="00000000" w:rsidP="00000000" w:rsidRDefault="00000000" w:rsidRPr="00000000" w14:paraId="0000030F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раздача листовок на улице.</w:t>
      </w:r>
    </w:p>
    <w:p w:rsidR="00000000" w:rsidDel="00000000" w:rsidP="00000000" w:rsidRDefault="00000000" w:rsidRPr="00000000" w14:paraId="00000310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cs="Verdana" w:eastAsia="Verdana" w:hAnsi="Verdana"/>
          <w:b w:val="1"/>
          <w:i w:val="1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Промоутер в магазин «Петербургские зонтики». Вакансия для людей с инвалидностью до 35 лет.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1a1a1a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br w:type="textWrapping"/>
        <w:t xml:space="preserve">- трудоустройство с оформлением по трудовой книжке;</w:t>
        <w:br w:type="textWrapping"/>
        <w:t xml:space="preserve">- гибкий график работы: 5/2 по 4 часа в день;</w:t>
        <w:br w:type="textWrapping"/>
        <w:t xml:space="preserve">-место работы: 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highlight w:val="white"/>
          <w:rtl w:val="0"/>
        </w:rPr>
        <w:t xml:space="preserve">м.Звенигородская, м. Владимирская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;</w:t>
        <w:br w:type="textWrapping"/>
        <w:t xml:space="preserve">- заработная плата: 11750 рублей в месяц до вычета налога.</w:t>
      </w:r>
    </w:p>
    <w:p w:rsidR="00000000" w:rsidDel="00000000" w:rsidP="00000000" w:rsidRDefault="00000000" w:rsidRPr="00000000" w14:paraId="00000322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</w:t>
      </w:r>
    </w:p>
    <w:p w:rsidR="00000000" w:rsidDel="00000000" w:rsidP="00000000" w:rsidRDefault="00000000" w:rsidRPr="00000000" w14:paraId="00000324">
      <w:pPr>
        <w:spacing w:after="120" w:line="240" w:lineRule="auto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- ответственность;</w:t>
        <w:br w:type="textWrapping"/>
        <w:t xml:space="preserve">- опрятный внешний вид;</w:t>
        <w:br w:type="textWrapping"/>
        <w:t xml:space="preserve">- опыт работы не требуется.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after="0" w:before="240" w:line="276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Обязанности: </w:t>
      </w:r>
    </w:p>
    <w:p w:rsidR="00000000" w:rsidDel="00000000" w:rsidP="00000000" w:rsidRDefault="00000000" w:rsidRPr="00000000" w14:paraId="00000327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раздача листовок на улице.</w:t>
      </w:r>
    </w:p>
    <w:p w:rsidR="00000000" w:rsidDel="00000000" w:rsidP="00000000" w:rsidRDefault="00000000" w:rsidRPr="00000000" w14:paraId="00000328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after="0" w:before="24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Verdana" w:cs="Verdana" w:eastAsia="Verdana" w:hAnsi="Verdana"/>
          <w:b w:val="1"/>
          <w:i w:val="1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Швея на производство сумок и аксессуаров из кожи. Вакансия для людей с инвалидностью до 35 лет.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1a1a1a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br w:type="textWrapping"/>
        <w:t xml:space="preserve">- трудоустройство с оформлением по трудовой книжке;</w:t>
        <w:br w:type="textWrapping"/>
        <w:t xml:space="preserve">- график работы: неполный рабочий день, 5/2;</w:t>
        <w:br w:type="textWrapping"/>
        <w:t xml:space="preserve">- заработная плата: 11750 руб. – 18 800 руб после вычета налога);</w:t>
        <w:br w:type="textWrapping"/>
        <w:t xml:space="preserve">- место работы: м. Балтийская.</w:t>
      </w:r>
    </w:p>
    <w:p w:rsidR="00000000" w:rsidDel="00000000" w:rsidP="00000000" w:rsidRDefault="00000000" w:rsidRPr="00000000" w14:paraId="00000337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</w:t>
      </w:r>
    </w:p>
    <w:p w:rsidR="00000000" w:rsidDel="00000000" w:rsidP="00000000" w:rsidRDefault="00000000" w:rsidRPr="00000000" w14:paraId="00000339">
      <w:pPr>
        <w:spacing w:after="120" w:line="240" w:lineRule="auto"/>
        <w:jc w:val="both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- ответственность;</w:t>
        <w:br w:type="textWrapping"/>
        <w:t xml:space="preserve">- опрятный внешний вид;</w:t>
        <w:br w:type="textWrapping"/>
        <w:t xml:space="preserve">- аккуратность.</w:t>
      </w:r>
    </w:p>
    <w:p w:rsidR="00000000" w:rsidDel="00000000" w:rsidP="00000000" w:rsidRDefault="00000000" w:rsidRPr="00000000" w14:paraId="0000033A">
      <w:pPr>
        <w:spacing w:after="120" w:line="240" w:lineRule="auto"/>
        <w:jc w:val="both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 </w:t>
      </w:r>
    </w:p>
    <w:p w:rsidR="00000000" w:rsidDel="00000000" w:rsidP="00000000" w:rsidRDefault="00000000" w:rsidRPr="00000000" w14:paraId="0000033C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- изготовление сумок из кожи и косметичек из ткани “Оксворд”;</w:t>
        <w:br w:type="textWrapping"/>
        <w:t xml:space="preserve">- умение работать на производственной машинке;</w:t>
        <w:br w:type="textWrapping"/>
        <w:t xml:space="preserve">- умение шить вручную.</w:t>
      </w:r>
    </w:p>
    <w:p w:rsidR="00000000" w:rsidDel="00000000" w:rsidP="00000000" w:rsidRDefault="00000000" w:rsidRPr="00000000" w14:paraId="0000033D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Verdana" w:cs="Verdana" w:eastAsia="Verdana" w:hAnsi="Verdana"/>
          <w:b w:val="1"/>
          <w:i w:val="1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Подмастерье на производство сумок и аксессуаров из кожи. Вакансия для людей с инвалидностью до 35 лет.</w:t>
      </w:r>
    </w:p>
    <w:p w:rsidR="00000000" w:rsidDel="00000000" w:rsidP="00000000" w:rsidRDefault="00000000" w:rsidRPr="00000000" w14:paraId="0000033F">
      <w:pPr>
        <w:spacing w:after="0" w:line="276" w:lineRule="auto"/>
        <w:jc w:val="both"/>
        <w:rPr>
          <w:rFonts w:ascii="Verdana" w:cs="Verdana" w:eastAsia="Verdana" w:hAnsi="Verdana"/>
          <w:b w:val="1"/>
          <w:i w:val="1"/>
          <w:color w:val="ff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after="0" w:line="276" w:lineRule="auto"/>
        <w:jc w:val="both"/>
        <w:rPr>
          <w:rFonts w:ascii="Verdana" w:cs="Verdana" w:eastAsia="Verdana" w:hAnsi="Verdana"/>
          <w:b w:val="1"/>
          <w:i w:val="1"/>
          <w:color w:val="ff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1a1a1a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br w:type="textWrapping"/>
        <w:t xml:space="preserve">- трудоустройство с оформлением по трудовой книжке;</w:t>
        <w:br w:type="textWrapping"/>
        <w:t xml:space="preserve">- график работы: неполный рабочий день, 5/2;</w:t>
        <w:br w:type="textWrapping"/>
        <w:t xml:space="preserve">- заработная плата: 11750 руб. – 18 800 руб после вычета налога);</w:t>
        <w:br w:type="textWrapping"/>
        <w:t xml:space="preserve">- место работы: м. Балтийская.</w:t>
      </w:r>
    </w:p>
    <w:p w:rsidR="00000000" w:rsidDel="00000000" w:rsidP="00000000" w:rsidRDefault="00000000" w:rsidRPr="00000000" w14:paraId="00000342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</w:t>
      </w:r>
    </w:p>
    <w:p w:rsidR="00000000" w:rsidDel="00000000" w:rsidP="00000000" w:rsidRDefault="00000000" w:rsidRPr="00000000" w14:paraId="00000344">
      <w:pPr>
        <w:spacing w:after="120" w:line="240" w:lineRule="auto"/>
        <w:jc w:val="both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- ответственность;</w:t>
        <w:br w:type="textWrapping"/>
        <w:t xml:space="preserve">- опрятный внешний вид;</w:t>
        <w:br w:type="textWrapping"/>
        <w:t xml:space="preserve">- аккуратность;</w:t>
        <w:br w:type="textWrapping"/>
        <w:t xml:space="preserve">- внимательность к деталям;</w:t>
        <w:br w:type="textWrapping"/>
        <w:t xml:space="preserve">- хорошая моторика рук.</w:t>
      </w:r>
    </w:p>
    <w:p w:rsidR="00000000" w:rsidDel="00000000" w:rsidP="00000000" w:rsidRDefault="00000000" w:rsidRPr="00000000" w14:paraId="00000345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 </w:t>
      </w:r>
    </w:p>
    <w:p w:rsidR="00000000" w:rsidDel="00000000" w:rsidP="00000000" w:rsidRDefault="00000000" w:rsidRPr="00000000" w14:paraId="00000347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highlight w:val="white"/>
          <w:rtl w:val="0"/>
        </w:rPr>
        <w:t xml:space="preserve">установка фурнитуры на изделия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;</w:t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color w:val="444444"/>
          <w:sz w:val="18"/>
          <w:szCs w:val="18"/>
          <w:highlight w:val="white"/>
          <w:rtl w:val="0"/>
        </w:rPr>
        <w:t xml:space="preserve">нанесение грунта и окрас краев кожи.</w:t>
      </w:r>
    </w:p>
    <w:p w:rsidR="00000000" w:rsidDel="00000000" w:rsidP="00000000" w:rsidRDefault="00000000" w:rsidRPr="00000000" w14:paraId="00000348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hd w:fill="ffffff" w:val="clear"/>
        <w:spacing w:after="0" w:before="240" w:line="276" w:lineRule="auto"/>
        <w:rPr>
          <w:rFonts w:ascii="Verdana" w:cs="Verdana" w:eastAsia="Verdana" w:hAnsi="Verdana"/>
          <w:color w:val="44444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after="0" w:line="276" w:lineRule="auto"/>
        <w:jc w:val="both"/>
        <w:rPr>
          <w:rFonts w:ascii="Verdana" w:cs="Verdana" w:eastAsia="Verdana" w:hAnsi="Verdana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rtl w:val="0"/>
        </w:rPr>
        <w:t xml:space="preserve">58. Клинер в сети «благотворительных магазинов одежды», трудоустройство молодых людей с низкими стартовыми возможностями. Вакансия для людей с инвалидностью до 35 лет.</w:t>
      </w:r>
    </w:p>
    <w:p w:rsidR="00000000" w:rsidDel="00000000" w:rsidP="00000000" w:rsidRDefault="00000000" w:rsidRPr="00000000" w14:paraId="00000355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1a1a1a"/>
          <w:sz w:val="18"/>
          <w:szCs w:val="18"/>
          <w:rtl w:val="0"/>
        </w:rPr>
        <w:t xml:space="preserve">Условия: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br w:type="textWrapping"/>
        <w:t xml:space="preserve">- трудоустройство с оформлением по трудовой книжке;</w:t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highlight w:val="white"/>
          <w:rtl w:val="0"/>
        </w:rPr>
        <w:t xml:space="preserve">гибкий график работы: 4/3 (5 часов в день)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;</w:t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highlight w:val="white"/>
          <w:rtl w:val="0"/>
        </w:rPr>
        <w:t xml:space="preserve">заработная плата: до 23500 р. до вычета налога (зависит от количества отработанных часов)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;</w:t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highlight w:val="white"/>
          <w:rtl w:val="0"/>
        </w:rPr>
        <w:t xml:space="preserve">оплачиваемый отпуск и больничный.</w:t>
      </w:r>
    </w:p>
    <w:p w:rsidR="00000000" w:rsidDel="00000000" w:rsidP="00000000" w:rsidRDefault="00000000" w:rsidRPr="00000000" w14:paraId="00000357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Требования:</w:t>
      </w:r>
    </w:p>
    <w:p w:rsidR="00000000" w:rsidDel="00000000" w:rsidP="00000000" w:rsidRDefault="00000000" w:rsidRPr="00000000" w14:paraId="00000359">
      <w:pPr>
        <w:spacing w:after="120" w:line="240" w:lineRule="auto"/>
        <w:jc w:val="both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highlight w:val="white"/>
          <w:rtl w:val="0"/>
        </w:rPr>
        <w:t xml:space="preserve">сохранная моторика рук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;</w:t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highlight w:val="white"/>
          <w:rtl w:val="0"/>
        </w:rPr>
        <w:t xml:space="preserve">готовность и способность к работе на ногах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;</w:t>
        <w:br w:type="textWrapping"/>
        <w:t xml:space="preserve">- выносливость;</w:t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highlight w:val="white"/>
          <w:rtl w:val="0"/>
        </w:rPr>
        <w:t xml:space="preserve">отсутствие ограничений к работе с химическими моющими средствами и ограничений по подъему тяжестей до 10 кг.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35A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after="120" w:line="240" w:lineRule="auto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Обязанности: </w:t>
      </w:r>
    </w:p>
    <w:p w:rsidR="00000000" w:rsidDel="00000000" w:rsidP="00000000" w:rsidRDefault="00000000" w:rsidRPr="00000000" w14:paraId="0000035C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highlight w:val="white"/>
          <w:rtl w:val="0"/>
        </w:rPr>
        <w:t xml:space="preserve"> ручная и машинная уборка помещений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;</w:t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highlight w:val="white"/>
          <w:rtl w:val="0"/>
        </w:rPr>
        <w:t xml:space="preserve">обеспыливание поверхностей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;</w:t>
        <w:br w:type="textWrapping"/>
        <w:t xml:space="preserve">- 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highlight w:val="white"/>
          <w:rtl w:val="0"/>
        </w:rPr>
        <w:t xml:space="preserve">работа с пылесосом</w:t>
      </w:r>
      <w:r w:rsidDel="00000000" w:rsidR="00000000" w:rsidRPr="00000000">
        <w:rPr>
          <w:rFonts w:ascii="Verdana" w:cs="Verdana" w:eastAsia="Verdana" w:hAnsi="Verdana"/>
          <w:color w:val="1a1a1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35D">
      <w:pPr>
        <w:shd w:fill="ffffff" w:val="clear"/>
        <w:spacing w:after="0" w:before="240" w:line="276" w:lineRule="auto"/>
        <w:rPr>
          <w:rFonts w:ascii="Verdana" w:cs="Verdana" w:eastAsia="Verdana" w:hAnsi="Verdana"/>
          <w:color w:val="1a1a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ind w:left="0" w:firstLine="0"/>
        <w:rPr>
          <w:rFonts w:ascii="Verdana" w:cs="Verdana" w:eastAsia="Verdana" w:hAnsi="Verdana"/>
          <w:b w:val="1"/>
          <w:i w:val="1"/>
          <w:sz w:val="18"/>
          <w:szCs w:val="18"/>
          <w:u w:val="single"/>
        </w:rPr>
      </w:pPr>
      <w:bookmarkStart w:colFirst="0" w:colLast="0" w:name="_heading=h.mzsto45iv45j" w:id="2"/>
      <w:bookmarkEnd w:id="2"/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134" w:right="850" w:header="708" w:footer="708"/>
      <w:cols w:equalWidth="0" w:num="2" w:sep="1">
        <w:col w:space="709" w:w="4606.499999999999"/>
        <w:col w:space="0" w:w="4606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Verdan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Вакансии Работа-i, Трудоустройство молодых людей с низкими стартовыми возможностями. </w:t>
    </w:r>
  </w:p>
  <w:p w:rsidR="00000000" w:rsidDel="00000000" w:rsidP="00000000" w:rsidRDefault="00000000" w:rsidRPr="00000000" w14:paraId="000003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(БЦ Адмирал Митрофаньевское шоссе, д. 2, к. 1, 1 этаж, офис 107)</w:t>
    </w:r>
  </w:p>
  <w:p w:rsidR="00000000" w:rsidDel="00000000" w:rsidP="00000000" w:rsidRDefault="00000000" w:rsidRPr="00000000" w14:paraId="000003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Молодые люди с инвалидностью, выпускники детских домов, выпускники коррекционных школ от 16 до 35 лет</w:t>
    </w:r>
  </w:p>
  <w:p w:rsidR="00000000" w:rsidDel="00000000" w:rsidP="00000000" w:rsidRDefault="00000000" w:rsidRPr="00000000" w14:paraId="000003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+7 952 286 23 96 – </w:t>
    </w:r>
    <w:r w:rsidDel="00000000" w:rsidR="00000000" w:rsidRPr="00000000">
      <w:rPr>
        <w:rtl w:val="0"/>
      </w:rPr>
      <w:t xml:space="preserve">Александра Беланчук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+7 950 042 53 93 – Анна Васильчук</w:t>
    </w:r>
  </w:p>
  <w:p w:rsidR="00000000" w:rsidDel="00000000" w:rsidP="00000000" w:rsidRDefault="00000000" w:rsidRPr="00000000" w14:paraId="000003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Ответы на вопросы и запись на собеседования </w:t>
    </w:r>
  </w:p>
  <w:p w:rsidR="00000000" w:rsidDel="00000000" w:rsidP="00000000" w:rsidRDefault="00000000" w:rsidRPr="00000000" w14:paraId="000003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Verdana" w:cs="Verdana" w:eastAsia="Verdana" w:hAnsi="Verdana"/>
        <w:b w:val="1"/>
        <w:i w:val="1"/>
        <w:color w:val="00000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E26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 w:val="1"/>
    <w:rsid w:val="001E269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link w:val="20"/>
    <w:uiPriority w:val="9"/>
    <w:qFormat w:val="1"/>
    <w:rsid w:val="001E269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1E269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rsid w:val="001E2699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List Paragraph"/>
    <w:basedOn w:val="a"/>
    <w:uiPriority w:val="34"/>
    <w:qFormat w:val="1"/>
    <w:rsid w:val="001E2699"/>
    <w:pPr>
      <w:ind w:left="720"/>
      <w:contextualSpacing w:val="1"/>
    </w:pPr>
  </w:style>
  <w:style w:type="paragraph" w:styleId="a4">
    <w:name w:val="Normal (Web)"/>
    <w:basedOn w:val="a"/>
    <w:uiPriority w:val="99"/>
    <w:unhideWhenUsed w:val="1"/>
    <w:rsid w:val="001E269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 w:val="1"/>
    <w:rsid w:val="001E2699"/>
    <w:rPr>
      <w:color w:val="0000ff"/>
      <w:u w:val="single"/>
    </w:rPr>
  </w:style>
  <w:style w:type="paragraph" w:styleId="m-2201103796424551661msolistparagraph" w:customStyle="1">
    <w:name w:val="m_-2201103796424551661msolistparagraph"/>
    <w:basedOn w:val="a"/>
    <w:uiPriority w:val="99"/>
    <w:rsid w:val="001E2699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 w:val="1"/>
    <w:rsid w:val="001E269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1E2699"/>
  </w:style>
  <w:style w:type="paragraph" w:styleId="a8">
    <w:name w:val="footer"/>
    <w:basedOn w:val="a"/>
    <w:link w:val="a9"/>
    <w:uiPriority w:val="99"/>
    <w:unhideWhenUsed w:val="1"/>
    <w:rsid w:val="001E2699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1E2699"/>
  </w:style>
  <w:style w:type="character" w:styleId="wbzude" w:customStyle="1">
    <w:name w:val="wbzude"/>
    <w:basedOn w:val="a0"/>
    <w:rsid w:val="001E2699"/>
  </w:style>
  <w:style w:type="paragraph" w:styleId="Default" w:customStyle="1">
    <w:name w:val="Default"/>
    <w:rsid w:val="001E2699"/>
    <w:pPr>
      <w:autoSpaceDE w:val="0"/>
      <w:autoSpaceDN w:val="0"/>
      <w:adjustRightInd w:val="0"/>
      <w:spacing w:after="0" w:line="240" w:lineRule="auto"/>
    </w:pPr>
    <w:rPr>
      <w:rFonts w:ascii="Cambria" w:cs="Cambria" w:hAnsi="Cambria"/>
      <w:color w:val="000000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 w:val="1"/>
    <w:rsid w:val="001E2699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</w:rPr>
  </w:style>
  <w:style w:type="character" w:styleId="ab" w:customStyle="1">
    <w:name w:val="Подзаголовок Знак"/>
    <w:basedOn w:val="a0"/>
    <w:link w:val="aa"/>
    <w:uiPriority w:val="11"/>
    <w:rsid w:val="001E2699"/>
    <w:rPr>
      <w:rFonts w:eastAsiaTheme="minorEastAsia"/>
      <w:color w:val="5a5a5a" w:themeColor="text1" w:themeTint="0000A5"/>
      <w:spacing w:val="15"/>
    </w:rPr>
  </w:style>
  <w:style w:type="character" w:styleId="ac">
    <w:name w:val="Strong"/>
    <w:basedOn w:val="a0"/>
    <w:uiPriority w:val="22"/>
    <w:qFormat w:val="1"/>
    <w:rsid w:val="001E2699"/>
    <w:rPr>
      <w:b w:val="1"/>
      <w:bCs w:val="1"/>
    </w:rPr>
  </w:style>
  <w:style w:type="paragraph" w:styleId="ad">
    <w:name w:val="Balloon Text"/>
    <w:basedOn w:val="a"/>
    <w:link w:val="ae"/>
    <w:uiPriority w:val="99"/>
    <w:semiHidden w:val="1"/>
    <w:unhideWhenUsed w:val="1"/>
    <w:rsid w:val="001E269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e" w:customStyle="1">
    <w:name w:val="Текст выноски Знак"/>
    <w:basedOn w:val="a0"/>
    <w:link w:val="ad"/>
    <w:uiPriority w:val="99"/>
    <w:semiHidden w:val="1"/>
    <w:rsid w:val="001E2699"/>
    <w:rPr>
      <w:rFonts w:ascii="Segoe UI" w:cs="Segoe UI" w:hAnsi="Segoe UI"/>
      <w:sz w:val="18"/>
      <w:szCs w:val="18"/>
    </w:rPr>
  </w:style>
  <w:style w:type="paragraph" w:styleId="d0dfa166dd10952f94ad1fe00fdc9e61bd6ff683d8d0a42f228bf8a64b8551e1msonormal" w:customStyle="1">
    <w:name w:val="d0dfa166dd10952f94ad1fe00fdc9e61bd6ff683d8d0a42f228bf8a64b8551e1msonormal"/>
    <w:basedOn w:val="a"/>
    <w:uiPriority w:val="99"/>
    <w:rsid w:val="001E2699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ru-RU"/>
    </w:rPr>
  </w:style>
  <w:style w:type="paragraph" w:styleId="66d868c5d087cf07623533f7ea2e5ae2msolistparagraph" w:customStyle="1">
    <w:name w:val="66d868c5d087cf07623533f7ea2e5ae2msolistparagraph"/>
    <w:basedOn w:val="a"/>
    <w:uiPriority w:val="99"/>
    <w:semiHidden w:val="1"/>
    <w:rsid w:val="001B0D49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ru-RU"/>
    </w:rPr>
  </w:style>
  <w:style w:type="paragraph" w:styleId="7401f3a41290212eaaf57754bde2fa03msolistparagraph" w:customStyle="1">
    <w:name w:val="7401f3a41290212eaaf57754bde2fa03msolistparagraph"/>
    <w:basedOn w:val="a"/>
    <w:uiPriority w:val="99"/>
    <w:semiHidden w:val="1"/>
    <w:rsid w:val="001B0D49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ru-RU"/>
    </w:rPr>
  </w:style>
  <w:style w:type="paragraph" w:styleId="bd6ff683d8d0a42f228bf8a64b8551e1msonormal" w:customStyle="1">
    <w:name w:val="bd6ff683d8d0a42f228bf8a64b8551e1msonormal"/>
    <w:basedOn w:val="a"/>
    <w:uiPriority w:val="99"/>
    <w:semiHidden w:val="1"/>
    <w:rsid w:val="009353E9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ljFiV/4nrJlxv2VuQG2qk8hLw==">CgMxLjAyCGguZ2pkZ3hzMgloLjMwajB6bGwyDmgubXpzdG80NWl2NDVqOAByITF0dDBiT1ZTNGN0cEU1cDVFUlpGZnc1bEk4Znh5ektFSA==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2023-05-12T08:10:00Z</dcterms:created>
  <dc:creator>mlraoul@raoul.org.ru</dc:creator>
</cp:coreProperties>
</file>